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66" w:type="dxa"/>
        <w:tblLook w:val="04A0" w:firstRow="1" w:lastRow="0" w:firstColumn="1" w:lastColumn="0" w:noHBand="0" w:noVBand="1"/>
      </w:tblPr>
      <w:tblGrid>
        <w:gridCol w:w="2665"/>
        <w:gridCol w:w="5592"/>
        <w:gridCol w:w="2409"/>
      </w:tblGrid>
      <w:tr w:rsidR="001D04BB" w14:paraId="7E9508F8" w14:textId="77777777" w:rsidTr="001D04BB">
        <w:trPr>
          <w:trHeight w:val="364"/>
        </w:trPr>
        <w:tc>
          <w:tcPr>
            <w:tcW w:w="10666" w:type="dxa"/>
            <w:gridSpan w:val="3"/>
          </w:tcPr>
          <w:p w14:paraId="1BDED512" w14:textId="77777777" w:rsidR="001D04BB" w:rsidRDefault="002D5C57" w:rsidP="001D04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Paddington Academy </w:t>
            </w:r>
            <w:r w:rsidR="00C87289">
              <w:rPr>
                <w:b/>
                <w:sz w:val="28"/>
              </w:rPr>
              <w:t xml:space="preserve">Topic Overview </w:t>
            </w:r>
          </w:p>
          <w:p w14:paraId="2CE2C518" w14:textId="3ADD05D9" w:rsidR="00C87289" w:rsidRPr="00C87289" w:rsidRDefault="00C87289" w:rsidP="001D04BB">
            <w:pPr>
              <w:jc w:val="center"/>
              <w:rPr>
                <w:b/>
                <w:sz w:val="28"/>
              </w:rPr>
            </w:pPr>
            <w:r w:rsidRPr="00C87289">
              <w:rPr>
                <w:b/>
                <w:sz w:val="28"/>
              </w:rPr>
              <w:t>Subject:</w:t>
            </w:r>
            <w:r w:rsidR="00700A5A">
              <w:rPr>
                <w:b/>
                <w:sz w:val="28"/>
              </w:rPr>
              <w:t xml:space="preserve"> GCSE </w:t>
            </w:r>
            <w:r w:rsidR="00574EA3">
              <w:rPr>
                <w:b/>
                <w:sz w:val="28"/>
              </w:rPr>
              <w:t>RE</w:t>
            </w:r>
          </w:p>
          <w:p w14:paraId="2D0A48BB" w14:textId="7C891339" w:rsidR="00C87289" w:rsidRPr="001D04BB" w:rsidRDefault="00C87289" w:rsidP="001D04BB">
            <w:pPr>
              <w:jc w:val="center"/>
              <w:rPr>
                <w:b/>
              </w:rPr>
            </w:pPr>
            <w:r w:rsidRPr="00C87289">
              <w:rPr>
                <w:b/>
                <w:sz w:val="28"/>
              </w:rPr>
              <w:t>Exam Board:</w:t>
            </w:r>
            <w:r w:rsidR="00700A5A">
              <w:rPr>
                <w:b/>
                <w:sz w:val="28"/>
              </w:rPr>
              <w:t xml:space="preserve"> </w:t>
            </w:r>
            <w:proofErr w:type="spellStart"/>
            <w:r w:rsidR="00700A5A">
              <w:rPr>
                <w:b/>
                <w:sz w:val="28"/>
              </w:rPr>
              <w:t>Eduqas</w:t>
            </w:r>
            <w:proofErr w:type="spellEnd"/>
          </w:p>
        </w:tc>
      </w:tr>
      <w:tr w:rsidR="001D04BB" w14:paraId="06FE3422" w14:textId="77777777" w:rsidTr="00700A5A">
        <w:trPr>
          <w:trHeight w:val="298"/>
        </w:trPr>
        <w:tc>
          <w:tcPr>
            <w:tcW w:w="2665" w:type="dxa"/>
          </w:tcPr>
          <w:p w14:paraId="6C9562BB" w14:textId="318A8AD2" w:rsidR="001D04BB" w:rsidRPr="001D04BB" w:rsidRDefault="001D04BB">
            <w:pPr>
              <w:rPr>
                <w:b/>
                <w:sz w:val="28"/>
              </w:rPr>
            </w:pPr>
            <w:r w:rsidRPr="001D04BB">
              <w:rPr>
                <w:b/>
                <w:sz w:val="28"/>
              </w:rPr>
              <w:t>Topic</w:t>
            </w:r>
          </w:p>
        </w:tc>
        <w:tc>
          <w:tcPr>
            <w:tcW w:w="5592" w:type="dxa"/>
          </w:tcPr>
          <w:p w14:paraId="39F98563" w14:textId="6A71267D" w:rsidR="001D04BB" w:rsidRPr="001D04BB" w:rsidRDefault="001D04BB">
            <w:pPr>
              <w:rPr>
                <w:b/>
                <w:sz w:val="28"/>
              </w:rPr>
            </w:pPr>
            <w:r w:rsidRPr="001D04BB">
              <w:rPr>
                <w:b/>
                <w:sz w:val="28"/>
              </w:rPr>
              <w:t>Sub-Topics</w:t>
            </w:r>
          </w:p>
        </w:tc>
        <w:tc>
          <w:tcPr>
            <w:tcW w:w="2409" w:type="dxa"/>
          </w:tcPr>
          <w:p w14:paraId="347EFEB5" w14:textId="0B71AE29" w:rsidR="001D04BB" w:rsidRPr="001D04BB" w:rsidRDefault="008A03A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Textbook/Revision Guide Pages</w:t>
            </w:r>
          </w:p>
        </w:tc>
      </w:tr>
      <w:tr w:rsidR="001D04BB" w14:paraId="07875EA2" w14:textId="77777777" w:rsidTr="00700A5A">
        <w:trPr>
          <w:trHeight w:val="281"/>
        </w:trPr>
        <w:tc>
          <w:tcPr>
            <w:tcW w:w="2665" w:type="dxa"/>
            <w:vMerge w:val="restart"/>
          </w:tcPr>
          <w:p w14:paraId="547253DD" w14:textId="55BE6BEE" w:rsidR="00700A5A" w:rsidRPr="004967F1" w:rsidRDefault="00574EA3" w:rsidP="001D04BB">
            <w:pPr>
              <w:rPr>
                <w:b/>
              </w:rPr>
            </w:pPr>
            <w:r w:rsidRPr="004967F1">
              <w:rPr>
                <w:b/>
              </w:rPr>
              <w:t>Component</w:t>
            </w:r>
            <w:r w:rsidR="00700A5A" w:rsidRPr="004967F1">
              <w:rPr>
                <w:b/>
              </w:rPr>
              <w:t xml:space="preserve"> 1: </w:t>
            </w:r>
          </w:p>
          <w:p w14:paraId="10E83EF4" w14:textId="170AD5E1" w:rsidR="001D04BB" w:rsidRDefault="00574EA3" w:rsidP="00574EA3">
            <w:r>
              <w:t>Religious, Philosophical &amp; Ethical Issues in the Modern World</w:t>
            </w:r>
          </w:p>
        </w:tc>
        <w:tc>
          <w:tcPr>
            <w:tcW w:w="5592" w:type="dxa"/>
          </w:tcPr>
          <w:p w14:paraId="38C3C47F" w14:textId="73214A32" w:rsidR="001D04BB" w:rsidRPr="004967F1" w:rsidRDefault="004967F1">
            <w:pPr>
              <w:rPr>
                <w:b/>
              </w:rPr>
            </w:pPr>
            <w:r w:rsidRPr="004967F1">
              <w:rPr>
                <w:b/>
              </w:rPr>
              <w:t>Relationships:</w:t>
            </w:r>
          </w:p>
        </w:tc>
        <w:tc>
          <w:tcPr>
            <w:tcW w:w="2409" w:type="dxa"/>
          </w:tcPr>
          <w:p w14:paraId="49561C45" w14:textId="44C9649E" w:rsidR="001D04BB" w:rsidRDefault="004967F1">
            <w:r>
              <w:t>1</w:t>
            </w:r>
          </w:p>
        </w:tc>
      </w:tr>
      <w:tr w:rsidR="004967F1" w14:paraId="0119AE3A" w14:textId="77777777" w:rsidTr="00700A5A">
        <w:trPr>
          <w:trHeight w:val="281"/>
        </w:trPr>
        <w:tc>
          <w:tcPr>
            <w:tcW w:w="2665" w:type="dxa"/>
            <w:vMerge/>
          </w:tcPr>
          <w:p w14:paraId="33CCF4CE" w14:textId="77777777" w:rsidR="004967F1" w:rsidRDefault="004967F1" w:rsidP="001D04BB"/>
        </w:tc>
        <w:tc>
          <w:tcPr>
            <w:tcW w:w="5592" w:type="dxa"/>
          </w:tcPr>
          <w:p w14:paraId="58D85C87" w14:textId="350566E5" w:rsidR="004967F1" w:rsidRDefault="004967F1">
            <w:r w:rsidRPr="004967F1">
              <w:t>Family structures</w:t>
            </w:r>
          </w:p>
        </w:tc>
        <w:tc>
          <w:tcPr>
            <w:tcW w:w="2409" w:type="dxa"/>
          </w:tcPr>
          <w:p w14:paraId="7F6281C7" w14:textId="5DE9F322" w:rsidR="004967F1" w:rsidRDefault="004967F1">
            <w:r w:rsidRPr="004967F1">
              <w:t>3</w:t>
            </w:r>
          </w:p>
        </w:tc>
      </w:tr>
      <w:tr w:rsidR="001D04BB" w14:paraId="25ABD9AB" w14:textId="77777777" w:rsidTr="00700A5A">
        <w:trPr>
          <w:trHeight w:val="298"/>
        </w:trPr>
        <w:tc>
          <w:tcPr>
            <w:tcW w:w="2665" w:type="dxa"/>
            <w:vMerge/>
          </w:tcPr>
          <w:p w14:paraId="6F461EFA" w14:textId="5A84B72C" w:rsidR="001D04BB" w:rsidRDefault="001D04BB" w:rsidP="001D04BB"/>
        </w:tc>
        <w:tc>
          <w:tcPr>
            <w:tcW w:w="5592" w:type="dxa"/>
          </w:tcPr>
          <w:p w14:paraId="701F4A83" w14:textId="7A4ED8DE" w:rsidR="001D04BB" w:rsidRDefault="00BB2041" w:rsidP="00BB2041">
            <w:r>
              <w:t>The nature and purpose of marriage</w:t>
            </w:r>
          </w:p>
        </w:tc>
        <w:tc>
          <w:tcPr>
            <w:tcW w:w="2409" w:type="dxa"/>
          </w:tcPr>
          <w:p w14:paraId="7B7A80CB" w14:textId="3E262C5C" w:rsidR="001D04BB" w:rsidRDefault="00BB2041">
            <w:r>
              <w:t>7</w:t>
            </w:r>
          </w:p>
        </w:tc>
      </w:tr>
      <w:tr w:rsidR="001D04BB" w14:paraId="7F7DBF40" w14:textId="77777777" w:rsidTr="00700A5A">
        <w:trPr>
          <w:trHeight w:val="281"/>
        </w:trPr>
        <w:tc>
          <w:tcPr>
            <w:tcW w:w="2665" w:type="dxa"/>
            <w:vMerge/>
          </w:tcPr>
          <w:p w14:paraId="4CCA3A94" w14:textId="508B1078" w:rsidR="001D04BB" w:rsidRDefault="001D04BB" w:rsidP="001D04BB"/>
        </w:tc>
        <w:tc>
          <w:tcPr>
            <w:tcW w:w="5592" w:type="dxa"/>
          </w:tcPr>
          <w:p w14:paraId="05362838" w14:textId="35C6C662" w:rsidR="001D04BB" w:rsidRDefault="00BB2041">
            <w:r>
              <w:t xml:space="preserve">Cohabitation </w:t>
            </w:r>
          </w:p>
        </w:tc>
        <w:tc>
          <w:tcPr>
            <w:tcW w:w="2409" w:type="dxa"/>
          </w:tcPr>
          <w:p w14:paraId="09B1A7C4" w14:textId="3E57D45A" w:rsidR="001D04BB" w:rsidRDefault="00BB2041">
            <w:r>
              <w:t>14</w:t>
            </w:r>
          </w:p>
        </w:tc>
      </w:tr>
      <w:tr w:rsidR="001D04BB" w14:paraId="23854065" w14:textId="77777777" w:rsidTr="00700A5A">
        <w:trPr>
          <w:trHeight w:val="298"/>
        </w:trPr>
        <w:tc>
          <w:tcPr>
            <w:tcW w:w="2665" w:type="dxa"/>
            <w:vMerge/>
          </w:tcPr>
          <w:p w14:paraId="161EEB2B" w14:textId="347831FD" w:rsidR="001D04BB" w:rsidRDefault="001D04BB" w:rsidP="001D04BB"/>
        </w:tc>
        <w:tc>
          <w:tcPr>
            <w:tcW w:w="5592" w:type="dxa"/>
          </w:tcPr>
          <w:p w14:paraId="3B30A045" w14:textId="5229B45D" w:rsidR="001D04BB" w:rsidRDefault="00BB2041">
            <w:r>
              <w:t xml:space="preserve">Divorce and separation </w:t>
            </w:r>
          </w:p>
        </w:tc>
        <w:tc>
          <w:tcPr>
            <w:tcW w:w="2409" w:type="dxa"/>
          </w:tcPr>
          <w:p w14:paraId="53815420" w14:textId="5302C4C4" w:rsidR="001D04BB" w:rsidRDefault="00BB2041">
            <w:r>
              <w:t>17</w:t>
            </w:r>
          </w:p>
        </w:tc>
      </w:tr>
      <w:tr w:rsidR="001D04BB" w14:paraId="752B0085" w14:textId="77777777" w:rsidTr="00700A5A">
        <w:trPr>
          <w:trHeight w:val="298"/>
        </w:trPr>
        <w:tc>
          <w:tcPr>
            <w:tcW w:w="2665" w:type="dxa"/>
            <w:vMerge/>
          </w:tcPr>
          <w:p w14:paraId="6C59E99E" w14:textId="47F5EDE7" w:rsidR="001D04BB" w:rsidRDefault="001D04BB" w:rsidP="001D04BB"/>
        </w:tc>
        <w:tc>
          <w:tcPr>
            <w:tcW w:w="5592" w:type="dxa"/>
          </w:tcPr>
          <w:p w14:paraId="50644DF5" w14:textId="08A56A4A" w:rsidR="001D04BB" w:rsidRDefault="00BB2041">
            <w:r>
              <w:t>Remarriage</w:t>
            </w:r>
          </w:p>
        </w:tc>
        <w:tc>
          <w:tcPr>
            <w:tcW w:w="2409" w:type="dxa"/>
          </w:tcPr>
          <w:p w14:paraId="330F8340" w14:textId="33C364BA" w:rsidR="001D04BB" w:rsidRDefault="00BB2041">
            <w:r>
              <w:t>21</w:t>
            </w:r>
          </w:p>
        </w:tc>
      </w:tr>
      <w:tr w:rsidR="001D04BB" w14:paraId="23ADF9F8" w14:textId="77777777" w:rsidTr="00700A5A">
        <w:trPr>
          <w:trHeight w:val="298"/>
        </w:trPr>
        <w:tc>
          <w:tcPr>
            <w:tcW w:w="2665" w:type="dxa"/>
            <w:vMerge/>
          </w:tcPr>
          <w:p w14:paraId="1FE89C19" w14:textId="3EFF2F4C" w:rsidR="001D04BB" w:rsidRDefault="001D04BB" w:rsidP="001D04BB"/>
        </w:tc>
        <w:tc>
          <w:tcPr>
            <w:tcW w:w="5592" w:type="dxa"/>
          </w:tcPr>
          <w:p w14:paraId="39B940F3" w14:textId="79AC594A" w:rsidR="001D04BB" w:rsidRDefault="00BB2041">
            <w:r>
              <w:t>Attitudes to sex</w:t>
            </w:r>
          </w:p>
        </w:tc>
        <w:tc>
          <w:tcPr>
            <w:tcW w:w="2409" w:type="dxa"/>
          </w:tcPr>
          <w:p w14:paraId="12FD8A43" w14:textId="01C9F2CB" w:rsidR="001D04BB" w:rsidRDefault="00BB2041">
            <w:r>
              <w:t>23</w:t>
            </w:r>
          </w:p>
        </w:tc>
      </w:tr>
      <w:tr w:rsidR="001D04BB" w14:paraId="2523C6DE" w14:textId="77777777" w:rsidTr="00700A5A">
        <w:trPr>
          <w:trHeight w:val="298"/>
        </w:trPr>
        <w:tc>
          <w:tcPr>
            <w:tcW w:w="2665" w:type="dxa"/>
            <w:vMerge/>
          </w:tcPr>
          <w:p w14:paraId="3A3ABB1B" w14:textId="148A5262" w:rsidR="001D04BB" w:rsidRDefault="001D04BB" w:rsidP="001D04BB"/>
        </w:tc>
        <w:tc>
          <w:tcPr>
            <w:tcW w:w="5592" w:type="dxa"/>
          </w:tcPr>
          <w:p w14:paraId="7A28DBD6" w14:textId="323045F3" w:rsidR="001D04BB" w:rsidRDefault="00BB2041">
            <w:r>
              <w:t>Issues of equality</w:t>
            </w:r>
          </w:p>
        </w:tc>
        <w:tc>
          <w:tcPr>
            <w:tcW w:w="2409" w:type="dxa"/>
          </w:tcPr>
          <w:p w14:paraId="0C86A991" w14:textId="6AC401B6" w:rsidR="001D04BB" w:rsidRDefault="00BB2041">
            <w:r>
              <w:t>29</w:t>
            </w:r>
          </w:p>
        </w:tc>
      </w:tr>
      <w:tr w:rsidR="00F45822" w14:paraId="0EDAEEB4" w14:textId="77777777" w:rsidTr="00700A5A">
        <w:trPr>
          <w:trHeight w:val="281"/>
        </w:trPr>
        <w:tc>
          <w:tcPr>
            <w:tcW w:w="2665" w:type="dxa"/>
            <w:vMerge w:val="restart"/>
          </w:tcPr>
          <w:p w14:paraId="3260BE0E" w14:textId="64EB2466" w:rsidR="00BB2041" w:rsidRDefault="004967F1" w:rsidP="00F45822">
            <w:r>
              <w:t xml:space="preserve">Life and death </w:t>
            </w:r>
          </w:p>
        </w:tc>
        <w:tc>
          <w:tcPr>
            <w:tcW w:w="5592" w:type="dxa"/>
          </w:tcPr>
          <w:p w14:paraId="4467E957" w14:textId="51B0B49F" w:rsidR="00F45822" w:rsidRPr="004967F1" w:rsidRDefault="004967F1" w:rsidP="00F45822">
            <w:pPr>
              <w:rPr>
                <w:b/>
              </w:rPr>
            </w:pPr>
            <w:r w:rsidRPr="004967F1">
              <w:rPr>
                <w:b/>
              </w:rPr>
              <w:t>Life and death</w:t>
            </w:r>
            <w:r>
              <w:rPr>
                <w:b/>
              </w:rPr>
              <w:t>:</w:t>
            </w:r>
            <w:r w:rsidRPr="004967F1">
              <w:rPr>
                <w:b/>
              </w:rPr>
              <w:t xml:space="preserve"> </w:t>
            </w:r>
          </w:p>
        </w:tc>
        <w:tc>
          <w:tcPr>
            <w:tcW w:w="2409" w:type="dxa"/>
          </w:tcPr>
          <w:p w14:paraId="616F88AB" w14:textId="1E15C8E9" w:rsidR="00F45822" w:rsidRDefault="004967F1" w:rsidP="00F45822">
            <w:r>
              <w:t>36</w:t>
            </w:r>
          </w:p>
        </w:tc>
      </w:tr>
      <w:tr w:rsidR="004967F1" w14:paraId="551C95E0" w14:textId="77777777" w:rsidTr="00700A5A">
        <w:trPr>
          <w:trHeight w:val="281"/>
        </w:trPr>
        <w:tc>
          <w:tcPr>
            <w:tcW w:w="2665" w:type="dxa"/>
            <w:vMerge/>
          </w:tcPr>
          <w:p w14:paraId="21FC195B" w14:textId="77777777" w:rsidR="004967F1" w:rsidRDefault="004967F1" w:rsidP="00F45822"/>
        </w:tc>
        <w:tc>
          <w:tcPr>
            <w:tcW w:w="5592" w:type="dxa"/>
          </w:tcPr>
          <w:p w14:paraId="5F658755" w14:textId="67505E80" w:rsidR="004967F1" w:rsidRDefault="004967F1" w:rsidP="00F45822">
            <w:r w:rsidRPr="004967F1">
              <w:t>Religious and scientific accounts of creation</w:t>
            </w:r>
          </w:p>
        </w:tc>
        <w:tc>
          <w:tcPr>
            <w:tcW w:w="2409" w:type="dxa"/>
          </w:tcPr>
          <w:p w14:paraId="5505A876" w14:textId="2C04747B" w:rsidR="004967F1" w:rsidRDefault="004967F1" w:rsidP="00F45822">
            <w:r w:rsidRPr="004967F1">
              <w:t>39</w:t>
            </w:r>
          </w:p>
        </w:tc>
      </w:tr>
      <w:tr w:rsidR="00F45822" w14:paraId="027FD521" w14:textId="77777777" w:rsidTr="00700A5A">
        <w:trPr>
          <w:trHeight w:val="298"/>
        </w:trPr>
        <w:tc>
          <w:tcPr>
            <w:tcW w:w="2665" w:type="dxa"/>
            <w:vMerge/>
          </w:tcPr>
          <w:p w14:paraId="0004160F" w14:textId="77777777" w:rsidR="00F45822" w:rsidRDefault="00F45822" w:rsidP="00F45822"/>
        </w:tc>
        <w:tc>
          <w:tcPr>
            <w:tcW w:w="5592" w:type="dxa"/>
          </w:tcPr>
          <w:p w14:paraId="37CEE670" w14:textId="4F6D33C9" w:rsidR="00F45822" w:rsidRDefault="00BB2041" w:rsidP="00F45822">
            <w:r>
              <w:t>Stewardship</w:t>
            </w:r>
          </w:p>
        </w:tc>
        <w:tc>
          <w:tcPr>
            <w:tcW w:w="2409" w:type="dxa"/>
          </w:tcPr>
          <w:p w14:paraId="176B17E1" w14:textId="6400A0F4" w:rsidR="00F45822" w:rsidRDefault="00BB2041" w:rsidP="00F45822">
            <w:r>
              <w:t>49</w:t>
            </w:r>
          </w:p>
        </w:tc>
      </w:tr>
      <w:tr w:rsidR="00F45822" w14:paraId="48420533" w14:textId="77777777" w:rsidTr="00700A5A">
        <w:trPr>
          <w:trHeight w:val="281"/>
        </w:trPr>
        <w:tc>
          <w:tcPr>
            <w:tcW w:w="2665" w:type="dxa"/>
            <w:vMerge/>
          </w:tcPr>
          <w:p w14:paraId="7D2003EA" w14:textId="77777777" w:rsidR="00F45822" w:rsidRDefault="00F45822" w:rsidP="00F45822"/>
        </w:tc>
        <w:tc>
          <w:tcPr>
            <w:tcW w:w="5592" w:type="dxa"/>
          </w:tcPr>
          <w:p w14:paraId="5043194D" w14:textId="2E43CD26" w:rsidR="00F45822" w:rsidRDefault="00BB2041" w:rsidP="00F45822">
            <w:r>
              <w:t>The sanctity of life</w:t>
            </w:r>
          </w:p>
        </w:tc>
        <w:tc>
          <w:tcPr>
            <w:tcW w:w="2409" w:type="dxa"/>
          </w:tcPr>
          <w:p w14:paraId="392E821B" w14:textId="027B6943" w:rsidR="00F45822" w:rsidRDefault="00BB2041" w:rsidP="00F45822">
            <w:r>
              <w:t>54</w:t>
            </w:r>
          </w:p>
        </w:tc>
      </w:tr>
      <w:tr w:rsidR="00F45822" w14:paraId="6D02F5F7" w14:textId="77777777" w:rsidTr="00700A5A">
        <w:trPr>
          <w:trHeight w:val="298"/>
        </w:trPr>
        <w:tc>
          <w:tcPr>
            <w:tcW w:w="2665" w:type="dxa"/>
            <w:vMerge/>
          </w:tcPr>
          <w:p w14:paraId="27CE42A1" w14:textId="77777777" w:rsidR="00F45822" w:rsidRDefault="00F45822" w:rsidP="00F45822"/>
        </w:tc>
        <w:tc>
          <w:tcPr>
            <w:tcW w:w="5592" w:type="dxa"/>
          </w:tcPr>
          <w:p w14:paraId="2EDEF0CF" w14:textId="287626F4" w:rsidR="00F45822" w:rsidRDefault="00C96A3A" w:rsidP="00F45822">
            <w:r>
              <w:t>Attitudes to abortion</w:t>
            </w:r>
          </w:p>
        </w:tc>
        <w:tc>
          <w:tcPr>
            <w:tcW w:w="2409" w:type="dxa"/>
          </w:tcPr>
          <w:p w14:paraId="39C8F244" w14:textId="277E9C70" w:rsidR="00F45822" w:rsidRDefault="00C96A3A" w:rsidP="00F45822">
            <w:r>
              <w:t>5</w:t>
            </w:r>
            <w:r w:rsidR="00F45822">
              <w:t>9</w:t>
            </w:r>
          </w:p>
        </w:tc>
      </w:tr>
      <w:tr w:rsidR="00F45822" w14:paraId="1B384715" w14:textId="77777777" w:rsidTr="00700A5A">
        <w:trPr>
          <w:trHeight w:val="298"/>
        </w:trPr>
        <w:tc>
          <w:tcPr>
            <w:tcW w:w="2665" w:type="dxa"/>
            <w:vMerge/>
          </w:tcPr>
          <w:p w14:paraId="25A2E7B6" w14:textId="77777777" w:rsidR="00F45822" w:rsidRDefault="00F45822" w:rsidP="00F45822"/>
        </w:tc>
        <w:tc>
          <w:tcPr>
            <w:tcW w:w="5592" w:type="dxa"/>
          </w:tcPr>
          <w:p w14:paraId="75A00901" w14:textId="3A49056E" w:rsidR="00F45822" w:rsidRDefault="00C96A3A" w:rsidP="00F45822">
            <w:r>
              <w:t xml:space="preserve">Attitudes to euthanasia </w:t>
            </w:r>
          </w:p>
        </w:tc>
        <w:tc>
          <w:tcPr>
            <w:tcW w:w="2409" w:type="dxa"/>
          </w:tcPr>
          <w:p w14:paraId="17866E0A" w14:textId="37DEA7FB" w:rsidR="00F45822" w:rsidRDefault="00C96A3A" w:rsidP="00F45822">
            <w:r>
              <w:t>64</w:t>
            </w:r>
          </w:p>
        </w:tc>
      </w:tr>
      <w:tr w:rsidR="00F45822" w14:paraId="1E88A628" w14:textId="77777777" w:rsidTr="00700A5A">
        <w:trPr>
          <w:trHeight w:val="298"/>
        </w:trPr>
        <w:tc>
          <w:tcPr>
            <w:tcW w:w="2665" w:type="dxa"/>
            <w:vMerge/>
          </w:tcPr>
          <w:p w14:paraId="590BB51D" w14:textId="77777777" w:rsidR="00F45822" w:rsidRDefault="00F45822" w:rsidP="00F45822"/>
        </w:tc>
        <w:tc>
          <w:tcPr>
            <w:tcW w:w="5592" w:type="dxa"/>
          </w:tcPr>
          <w:p w14:paraId="312FF420" w14:textId="4FA24EF3" w:rsidR="00F45822" w:rsidRDefault="00C96A3A" w:rsidP="00F45822">
            <w:r>
              <w:t>Death and the afterlife</w:t>
            </w:r>
          </w:p>
        </w:tc>
        <w:tc>
          <w:tcPr>
            <w:tcW w:w="2409" w:type="dxa"/>
          </w:tcPr>
          <w:p w14:paraId="17B53A42" w14:textId="5D7511BD" w:rsidR="00F45822" w:rsidRDefault="00F45822" w:rsidP="00F45822">
            <w:r>
              <w:t>71</w:t>
            </w:r>
          </w:p>
        </w:tc>
      </w:tr>
      <w:tr w:rsidR="00C87289" w14:paraId="2EF22E1D" w14:textId="77777777" w:rsidTr="00700A5A">
        <w:trPr>
          <w:trHeight w:val="298"/>
        </w:trPr>
        <w:tc>
          <w:tcPr>
            <w:tcW w:w="2665" w:type="dxa"/>
            <w:vMerge/>
          </w:tcPr>
          <w:p w14:paraId="7B5B1E80" w14:textId="77777777" w:rsidR="00C87289" w:rsidRDefault="00C87289" w:rsidP="00F0668B"/>
        </w:tc>
        <w:tc>
          <w:tcPr>
            <w:tcW w:w="5592" w:type="dxa"/>
          </w:tcPr>
          <w:p w14:paraId="71AE09C3" w14:textId="6ED89F76" w:rsidR="00C87289" w:rsidRDefault="00C96A3A" w:rsidP="00F0668B">
            <w:r>
              <w:t>Funeral rites</w:t>
            </w:r>
          </w:p>
        </w:tc>
        <w:tc>
          <w:tcPr>
            <w:tcW w:w="2409" w:type="dxa"/>
          </w:tcPr>
          <w:p w14:paraId="3CB96205" w14:textId="16C42F9A" w:rsidR="00C87289" w:rsidRDefault="00C96A3A" w:rsidP="00F0668B">
            <w:r>
              <w:t>78</w:t>
            </w:r>
          </w:p>
        </w:tc>
      </w:tr>
      <w:tr w:rsidR="00C87289" w14:paraId="2F1FB79A" w14:textId="77777777" w:rsidTr="00700A5A">
        <w:trPr>
          <w:trHeight w:val="281"/>
        </w:trPr>
        <w:tc>
          <w:tcPr>
            <w:tcW w:w="2665" w:type="dxa"/>
            <w:vMerge w:val="restart"/>
          </w:tcPr>
          <w:p w14:paraId="187B8005" w14:textId="2BE0534B" w:rsidR="00C87289" w:rsidRDefault="004967F1" w:rsidP="00BB2041">
            <w:r>
              <w:t>Good and evil</w:t>
            </w:r>
          </w:p>
        </w:tc>
        <w:tc>
          <w:tcPr>
            <w:tcW w:w="5592" w:type="dxa"/>
          </w:tcPr>
          <w:p w14:paraId="54EAEC8C" w14:textId="3698E9E8" w:rsidR="00C87289" w:rsidRPr="004967F1" w:rsidRDefault="004967F1" w:rsidP="00F0668B">
            <w:pPr>
              <w:rPr>
                <w:b/>
              </w:rPr>
            </w:pPr>
            <w:r w:rsidRPr="004967F1">
              <w:rPr>
                <w:b/>
              </w:rPr>
              <w:t>Good and evil:</w:t>
            </w:r>
          </w:p>
        </w:tc>
        <w:tc>
          <w:tcPr>
            <w:tcW w:w="2409" w:type="dxa"/>
          </w:tcPr>
          <w:p w14:paraId="5381A18E" w14:textId="1F6919F7" w:rsidR="00C87289" w:rsidRDefault="004967F1" w:rsidP="00F0668B">
            <w:r>
              <w:t>83</w:t>
            </w:r>
          </w:p>
        </w:tc>
      </w:tr>
      <w:tr w:rsidR="004967F1" w14:paraId="3B07A296" w14:textId="77777777" w:rsidTr="00700A5A">
        <w:trPr>
          <w:trHeight w:val="281"/>
        </w:trPr>
        <w:tc>
          <w:tcPr>
            <w:tcW w:w="2665" w:type="dxa"/>
            <w:vMerge/>
          </w:tcPr>
          <w:p w14:paraId="36B5F63D" w14:textId="77777777" w:rsidR="004967F1" w:rsidRDefault="004967F1" w:rsidP="00BB2041"/>
        </w:tc>
        <w:tc>
          <w:tcPr>
            <w:tcW w:w="5592" w:type="dxa"/>
          </w:tcPr>
          <w:p w14:paraId="7DB45148" w14:textId="0B8497D1" w:rsidR="004967F1" w:rsidRDefault="004967F1" w:rsidP="00F0668B">
            <w:r w:rsidRPr="004967F1">
              <w:t>Crime</w:t>
            </w:r>
          </w:p>
        </w:tc>
        <w:tc>
          <w:tcPr>
            <w:tcW w:w="2409" w:type="dxa"/>
          </w:tcPr>
          <w:p w14:paraId="099F302B" w14:textId="2B6E03EA" w:rsidR="004967F1" w:rsidRDefault="004967F1" w:rsidP="00F0668B">
            <w:r w:rsidRPr="004967F1">
              <w:t>85</w:t>
            </w:r>
          </w:p>
        </w:tc>
      </w:tr>
      <w:tr w:rsidR="00C96A3A" w14:paraId="5FD195DA" w14:textId="77777777" w:rsidTr="00700A5A">
        <w:trPr>
          <w:trHeight w:val="281"/>
        </w:trPr>
        <w:tc>
          <w:tcPr>
            <w:tcW w:w="2665" w:type="dxa"/>
            <w:vMerge/>
          </w:tcPr>
          <w:p w14:paraId="7B28A809" w14:textId="77777777" w:rsidR="00C96A3A" w:rsidRDefault="00C96A3A" w:rsidP="00BB2041"/>
        </w:tc>
        <w:tc>
          <w:tcPr>
            <w:tcW w:w="5592" w:type="dxa"/>
          </w:tcPr>
          <w:p w14:paraId="61C35D33" w14:textId="6D6E01F4" w:rsidR="00C96A3A" w:rsidRDefault="00C96A3A" w:rsidP="00F0668B">
            <w:r>
              <w:t xml:space="preserve">Punishment </w:t>
            </w:r>
          </w:p>
        </w:tc>
        <w:tc>
          <w:tcPr>
            <w:tcW w:w="2409" w:type="dxa"/>
          </w:tcPr>
          <w:p w14:paraId="1EDB5827" w14:textId="34157DFB" w:rsidR="00C96A3A" w:rsidRDefault="00C96A3A" w:rsidP="00F0668B">
            <w:r>
              <w:t>89</w:t>
            </w:r>
          </w:p>
        </w:tc>
      </w:tr>
      <w:tr w:rsidR="00C96A3A" w14:paraId="5D210941" w14:textId="77777777" w:rsidTr="00700A5A">
        <w:trPr>
          <w:trHeight w:val="281"/>
        </w:trPr>
        <w:tc>
          <w:tcPr>
            <w:tcW w:w="2665" w:type="dxa"/>
            <w:vMerge/>
          </w:tcPr>
          <w:p w14:paraId="30249A12" w14:textId="77777777" w:rsidR="00C96A3A" w:rsidRDefault="00C96A3A" w:rsidP="00BB2041"/>
        </w:tc>
        <w:tc>
          <w:tcPr>
            <w:tcW w:w="5592" w:type="dxa"/>
          </w:tcPr>
          <w:p w14:paraId="07378307" w14:textId="304DCF46" w:rsidR="00C96A3A" w:rsidRDefault="00C96A3A" w:rsidP="00F0668B">
            <w:r>
              <w:t>Justice</w:t>
            </w:r>
          </w:p>
        </w:tc>
        <w:tc>
          <w:tcPr>
            <w:tcW w:w="2409" w:type="dxa"/>
          </w:tcPr>
          <w:p w14:paraId="77AA58E4" w14:textId="378EDFF3" w:rsidR="00C96A3A" w:rsidRDefault="00C96A3A" w:rsidP="00F0668B">
            <w:r>
              <w:t>90</w:t>
            </w:r>
          </w:p>
        </w:tc>
      </w:tr>
      <w:tr w:rsidR="00C87289" w14:paraId="41200C8A" w14:textId="77777777" w:rsidTr="00700A5A">
        <w:trPr>
          <w:trHeight w:val="298"/>
        </w:trPr>
        <w:tc>
          <w:tcPr>
            <w:tcW w:w="2665" w:type="dxa"/>
            <w:vMerge/>
          </w:tcPr>
          <w:p w14:paraId="6ED361D0" w14:textId="77777777" w:rsidR="00C87289" w:rsidRDefault="00C87289" w:rsidP="00F0668B"/>
        </w:tc>
        <w:tc>
          <w:tcPr>
            <w:tcW w:w="5592" w:type="dxa"/>
          </w:tcPr>
          <w:p w14:paraId="3E5C64B8" w14:textId="70963F86" w:rsidR="00C87289" w:rsidRDefault="00C96A3A" w:rsidP="00F0668B">
            <w:r>
              <w:t xml:space="preserve">Forgiveness </w:t>
            </w:r>
          </w:p>
        </w:tc>
        <w:tc>
          <w:tcPr>
            <w:tcW w:w="2409" w:type="dxa"/>
          </w:tcPr>
          <w:p w14:paraId="7990BFEE" w14:textId="3357A2D5" w:rsidR="00C87289" w:rsidRDefault="00C96A3A" w:rsidP="00F0668B">
            <w:r>
              <w:t>102</w:t>
            </w:r>
          </w:p>
        </w:tc>
      </w:tr>
      <w:tr w:rsidR="00C87289" w14:paraId="47D23DF4" w14:textId="77777777" w:rsidTr="00C96A3A">
        <w:trPr>
          <w:trHeight w:val="281"/>
        </w:trPr>
        <w:tc>
          <w:tcPr>
            <w:tcW w:w="2665" w:type="dxa"/>
            <w:vMerge/>
            <w:tcBorders>
              <w:bottom w:val="single" w:sz="4" w:space="0" w:color="auto"/>
            </w:tcBorders>
          </w:tcPr>
          <w:p w14:paraId="058DE660" w14:textId="77777777" w:rsidR="00C87289" w:rsidRDefault="00C87289" w:rsidP="00F0668B"/>
        </w:tc>
        <w:tc>
          <w:tcPr>
            <w:tcW w:w="5592" w:type="dxa"/>
          </w:tcPr>
          <w:p w14:paraId="2FCB94FE" w14:textId="7D2D7979" w:rsidR="00C87289" w:rsidRDefault="00C96A3A" w:rsidP="00F0668B">
            <w:r>
              <w:t>Good, evil and suffering</w:t>
            </w:r>
          </w:p>
        </w:tc>
        <w:tc>
          <w:tcPr>
            <w:tcW w:w="2409" w:type="dxa"/>
          </w:tcPr>
          <w:p w14:paraId="301F9CE1" w14:textId="362F74F3" w:rsidR="00C87289" w:rsidRDefault="00C96A3A" w:rsidP="00F0668B">
            <w:r>
              <w:t>108</w:t>
            </w:r>
          </w:p>
        </w:tc>
      </w:tr>
      <w:tr w:rsidR="00C96A3A" w14:paraId="61C4CFFF" w14:textId="77777777" w:rsidTr="00C96A3A">
        <w:trPr>
          <w:trHeight w:val="281"/>
        </w:trPr>
        <w:tc>
          <w:tcPr>
            <w:tcW w:w="2665" w:type="dxa"/>
            <w:tcBorders>
              <w:bottom w:val="nil"/>
            </w:tcBorders>
          </w:tcPr>
          <w:p w14:paraId="17DB48DD" w14:textId="77777777" w:rsidR="00C96A3A" w:rsidRDefault="00C96A3A" w:rsidP="00F0668B"/>
        </w:tc>
        <w:tc>
          <w:tcPr>
            <w:tcW w:w="5592" w:type="dxa"/>
          </w:tcPr>
          <w:p w14:paraId="5286FF3B" w14:textId="25894D59" w:rsidR="00C96A3A" w:rsidRPr="004967F1" w:rsidRDefault="00C96A3A" w:rsidP="00F0668B">
            <w:pPr>
              <w:rPr>
                <w:b/>
              </w:rPr>
            </w:pPr>
            <w:r w:rsidRPr="004967F1">
              <w:rPr>
                <w:b/>
              </w:rPr>
              <w:t>Human rights</w:t>
            </w:r>
            <w:r w:rsidR="004967F1">
              <w:rPr>
                <w:b/>
              </w:rPr>
              <w:t>:</w:t>
            </w:r>
          </w:p>
        </w:tc>
        <w:tc>
          <w:tcPr>
            <w:tcW w:w="2409" w:type="dxa"/>
          </w:tcPr>
          <w:p w14:paraId="1FFA5613" w14:textId="4D2C6742" w:rsidR="00C96A3A" w:rsidRDefault="00C96A3A" w:rsidP="00F0668B">
            <w:r>
              <w:t>124</w:t>
            </w:r>
          </w:p>
        </w:tc>
      </w:tr>
      <w:tr w:rsidR="00C96A3A" w14:paraId="0A478EC3" w14:textId="77777777" w:rsidTr="00C96A3A">
        <w:trPr>
          <w:trHeight w:val="281"/>
        </w:trPr>
        <w:tc>
          <w:tcPr>
            <w:tcW w:w="2665" w:type="dxa"/>
            <w:tcBorders>
              <w:top w:val="nil"/>
              <w:bottom w:val="nil"/>
            </w:tcBorders>
          </w:tcPr>
          <w:p w14:paraId="053AC63B" w14:textId="57E82FD9" w:rsidR="00C96A3A" w:rsidRDefault="004967F1" w:rsidP="00F0668B">
            <w:r>
              <w:t>Human rights</w:t>
            </w:r>
          </w:p>
        </w:tc>
        <w:tc>
          <w:tcPr>
            <w:tcW w:w="5592" w:type="dxa"/>
          </w:tcPr>
          <w:p w14:paraId="3AD37FCE" w14:textId="3A35EBD3" w:rsidR="00C96A3A" w:rsidRDefault="00C96A3A" w:rsidP="00F0668B">
            <w:r>
              <w:t xml:space="preserve">Censorship </w:t>
            </w:r>
          </w:p>
        </w:tc>
        <w:tc>
          <w:tcPr>
            <w:tcW w:w="2409" w:type="dxa"/>
          </w:tcPr>
          <w:p w14:paraId="5EDAC86B" w14:textId="41A4E248" w:rsidR="00C96A3A" w:rsidRDefault="00C96A3A" w:rsidP="00F0668B">
            <w:r>
              <w:t>134</w:t>
            </w:r>
          </w:p>
        </w:tc>
      </w:tr>
      <w:tr w:rsidR="00C96A3A" w14:paraId="090C65E1" w14:textId="77777777" w:rsidTr="00C96A3A">
        <w:trPr>
          <w:trHeight w:val="281"/>
        </w:trPr>
        <w:tc>
          <w:tcPr>
            <w:tcW w:w="2665" w:type="dxa"/>
            <w:tcBorders>
              <w:top w:val="nil"/>
              <w:bottom w:val="nil"/>
            </w:tcBorders>
          </w:tcPr>
          <w:p w14:paraId="24EDBBB2" w14:textId="77777777" w:rsidR="00C96A3A" w:rsidRDefault="00C96A3A" w:rsidP="00F0668B"/>
        </w:tc>
        <w:tc>
          <w:tcPr>
            <w:tcW w:w="5592" w:type="dxa"/>
          </w:tcPr>
          <w:p w14:paraId="4F465210" w14:textId="6D89BBD2" w:rsidR="00C96A3A" w:rsidRDefault="00C96A3A" w:rsidP="00F0668B">
            <w:r>
              <w:t xml:space="preserve">Freedom of religious expression </w:t>
            </w:r>
          </w:p>
        </w:tc>
        <w:tc>
          <w:tcPr>
            <w:tcW w:w="2409" w:type="dxa"/>
          </w:tcPr>
          <w:p w14:paraId="57C704B5" w14:textId="57F7550F" w:rsidR="00C96A3A" w:rsidRDefault="00C96A3A" w:rsidP="00F0668B">
            <w:r>
              <w:t>136</w:t>
            </w:r>
          </w:p>
        </w:tc>
      </w:tr>
      <w:tr w:rsidR="00C96A3A" w14:paraId="6D6A912C" w14:textId="77777777" w:rsidTr="00C96A3A">
        <w:trPr>
          <w:trHeight w:val="281"/>
        </w:trPr>
        <w:tc>
          <w:tcPr>
            <w:tcW w:w="2665" w:type="dxa"/>
            <w:tcBorders>
              <w:top w:val="nil"/>
              <w:bottom w:val="nil"/>
            </w:tcBorders>
          </w:tcPr>
          <w:p w14:paraId="797434AC" w14:textId="77777777" w:rsidR="00C96A3A" w:rsidRDefault="00C96A3A" w:rsidP="00F0668B"/>
        </w:tc>
        <w:tc>
          <w:tcPr>
            <w:tcW w:w="5592" w:type="dxa"/>
          </w:tcPr>
          <w:p w14:paraId="7A15A91C" w14:textId="75FE2075" w:rsidR="00C96A3A" w:rsidRDefault="00C96A3A" w:rsidP="00F0668B">
            <w:r>
              <w:t xml:space="preserve">Religious extremism </w:t>
            </w:r>
          </w:p>
        </w:tc>
        <w:tc>
          <w:tcPr>
            <w:tcW w:w="2409" w:type="dxa"/>
          </w:tcPr>
          <w:p w14:paraId="2C05967A" w14:textId="313021D0" w:rsidR="00C96A3A" w:rsidRDefault="00C96A3A" w:rsidP="00F0668B">
            <w:r>
              <w:t>138</w:t>
            </w:r>
          </w:p>
        </w:tc>
      </w:tr>
      <w:tr w:rsidR="00C96A3A" w14:paraId="4D2964F6" w14:textId="77777777" w:rsidTr="00C96A3A">
        <w:trPr>
          <w:trHeight w:val="281"/>
        </w:trPr>
        <w:tc>
          <w:tcPr>
            <w:tcW w:w="2665" w:type="dxa"/>
            <w:tcBorders>
              <w:top w:val="nil"/>
              <w:bottom w:val="nil"/>
            </w:tcBorders>
          </w:tcPr>
          <w:p w14:paraId="7B562126" w14:textId="77777777" w:rsidR="00C96A3A" w:rsidRDefault="00C96A3A" w:rsidP="00F0668B"/>
        </w:tc>
        <w:tc>
          <w:tcPr>
            <w:tcW w:w="5592" w:type="dxa"/>
          </w:tcPr>
          <w:p w14:paraId="3242B215" w14:textId="1E8E0567" w:rsidR="00C96A3A" w:rsidRDefault="00C96A3A" w:rsidP="00F0668B">
            <w:r>
              <w:t xml:space="preserve">Prejudice and discrimination </w:t>
            </w:r>
          </w:p>
        </w:tc>
        <w:tc>
          <w:tcPr>
            <w:tcW w:w="2409" w:type="dxa"/>
          </w:tcPr>
          <w:p w14:paraId="43B68C19" w14:textId="4971F5EB" w:rsidR="00C96A3A" w:rsidRDefault="00C96A3A" w:rsidP="00F0668B">
            <w:r>
              <w:t>140</w:t>
            </w:r>
          </w:p>
        </w:tc>
      </w:tr>
      <w:tr w:rsidR="00C96A3A" w14:paraId="50A05F98" w14:textId="77777777" w:rsidTr="00C96A3A">
        <w:trPr>
          <w:trHeight w:val="281"/>
        </w:trPr>
        <w:tc>
          <w:tcPr>
            <w:tcW w:w="2665" w:type="dxa"/>
            <w:tcBorders>
              <w:top w:val="nil"/>
              <w:bottom w:val="nil"/>
            </w:tcBorders>
          </w:tcPr>
          <w:p w14:paraId="2529A791" w14:textId="77777777" w:rsidR="00C96A3A" w:rsidRDefault="00C96A3A" w:rsidP="00F0668B"/>
        </w:tc>
        <w:tc>
          <w:tcPr>
            <w:tcW w:w="5592" w:type="dxa"/>
          </w:tcPr>
          <w:p w14:paraId="4A0E26CA" w14:textId="33F4065F" w:rsidR="00C96A3A" w:rsidRDefault="00C96A3A" w:rsidP="00F0668B">
            <w:r>
              <w:t xml:space="preserve">Racism </w:t>
            </w:r>
          </w:p>
        </w:tc>
        <w:tc>
          <w:tcPr>
            <w:tcW w:w="2409" w:type="dxa"/>
          </w:tcPr>
          <w:p w14:paraId="1BF2E74E" w14:textId="33A547B9" w:rsidR="00C96A3A" w:rsidRDefault="00C96A3A" w:rsidP="00F0668B">
            <w:r>
              <w:t>147</w:t>
            </w:r>
          </w:p>
        </w:tc>
      </w:tr>
      <w:tr w:rsidR="00C96A3A" w14:paraId="55202EDB" w14:textId="77777777" w:rsidTr="00A8068B">
        <w:trPr>
          <w:trHeight w:val="281"/>
        </w:trPr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14:paraId="01A6C92B" w14:textId="77777777" w:rsidR="00C96A3A" w:rsidRDefault="00C96A3A" w:rsidP="00F0668B"/>
        </w:tc>
        <w:tc>
          <w:tcPr>
            <w:tcW w:w="5592" w:type="dxa"/>
          </w:tcPr>
          <w:p w14:paraId="7680369B" w14:textId="14B4171E" w:rsidR="00C96A3A" w:rsidRDefault="00651B46" w:rsidP="00F0668B">
            <w:r>
              <w:t xml:space="preserve">Attitudes to wealth and poverty </w:t>
            </w:r>
          </w:p>
        </w:tc>
        <w:tc>
          <w:tcPr>
            <w:tcW w:w="2409" w:type="dxa"/>
          </w:tcPr>
          <w:p w14:paraId="2FBBDD29" w14:textId="5BE79BFC" w:rsidR="00C96A3A" w:rsidRDefault="00651B46" w:rsidP="00F0668B">
            <w:r>
              <w:t>152</w:t>
            </w:r>
          </w:p>
        </w:tc>
      </w:tr>
    </w:tbl>
    <w:p w14:paraId="3655A3AF" w14:textId="77777777" w:rsidR="00C269A6" w:rsidRDefault="00A8068B">
      <w:bookmarkStart w:id="0" w:name="_GoBack"/>
      <w:bookmarkEnd w:id="0"/>
    </w:p>
    <w:tbl>
      <w:tblPr>
        <w:tblStyle w:val="TableGrid"/>
        <w:tblW w:w="10666" w:type="dxa"/>
        <w:tblLook w:val="04A0" w:firstRow="1" w:lastRow="0" w:firstColumn="1" w:lastColumn="0" w:noHBand="0" w:noVBand="1"/>
      </w:tblPr>
      <w:tblGrid>
        <w:gridCol w:w="2665"/>
        <w:gridCol w:w="5592"/>
        <w:gridCol w:w="2409"/>
      </w:tblGrid>
      <w:tr w:rsidR="004967F1" w14:paraId="6DFD30ED" w14:textId="77777777" w:rsidTr="000B4E87">
        <w:trPr>
          <w:trHeight w:val="281"/>
        </w:trPr>
        <w:tc>
          <w:tcPr>
            <w:tcW w:w="2665" w:type="dxa"/>
            <w:vMerge w:val="restart"/>
          </w:tcPr>
          <w:p w14:paraId="10B7EB79" w14:textId="22310728" w:rsidR="004967F1" w:rsidRDefault="004967F1" w:rsidP="000B4E87">
            <w:r w:rsidRPr="004967F1">
              <w:rPr>
                <w:b/>
              </w:rPr>
              <w:t>Component 2</w:t>
            </w:r>
            <w:r w:rsidRPr="004967F1">
              <w:t>: Christianity: Beliefs, teachings and practices</w:t>
            </w:r>
          </w:p>
        </w:tc>
        <w:tc>
          <w:tcPr>
            <w:tcW w:w="5592" w:type="dxa"/>
          </w:tcPr>
          <w:p w14:paraId="7AD131CF" w14:textId="24184CE8" w:rsidR="004967F1" w:rsidRPr="004967F1" w:rsidRDefault="0097700A" w:rsidP="000B4E87">
            <w:pPr>
              <w:rPr>
                <w:b/>
              </w:rPr>
            </w:pPr>
            <w:r>
              <w:rPr>
                <w:b/>
              </w:rPr>
              <w:t>Beliefs and teachings</w:t>
            </w:r>
            <w:r w:rsidR="004967F1" w:rsidRPr="004967F1">
              <w:rPr>
                <w:b/>
              </w:rPr>
              <w:t>:</w:t>
            </w:r>
          </w:p>
        </w:tc>
        <w:tc>
          <w:tcPr>
            <w:tcW w:w="2409" w:type="dxa"/>
          </w:tcPr>
          <w:p w14:paraId="4670BC86" w14:textId="006BAAF2" w:rsidR="004967F1" w:rsidRDefault="004967F1" w:rsidP="000B4E87">
            <w:r>
              <w:t>1</w:t>
            </w:r>
            <w:r w:rsidR="0097700A">
              <w:t>64</w:t>
            </w:r>
          </w:p>
        </w:tc>
      </w:tr>
      <w:tr w:rsidR="004967F1" w14:paraId="65DDBCD4" w14:textId="77777777" w:rsidTr="000B4E87">
        <w:trPr>
          <w:trHeight w:val="281"/>
        </w:trPr>
        <w:tc>
          <w:tcPr>
            <w:tcW w:w="2665" w:type="dxa"/>
            <w:vMerge/>
          </w:tcPr>
          <w:p w14:paraId="254AE28B" w14:textId="77777777" w:rsidR="004967F1" w:rsidRDefault="004967F1" w:rsidP="000B4E87"/>
        </w:tc>
        <w:tc>
          <w:tcPr>
            <w:tcW w:w="5592" w:type="dxa"/>
          </w:tcPr>
          <w:p w14:paraId="44E1BE72" w14:textId="68F9341F" w:rsidR="004967F1" w:rsidRDefault="0097700A" w:rsidP="0097700A">
            <w:r>
              <w:t>The nature of God</w:t>
            </w:r>
          </w:p>
        </w:tc>
        <w:tc>
          <w:tcPr>
            <w:tcW w:w="2409" w:type="dxa"/>
          </w:tcPr>
          <w:p w14:paraId="2353EDFD" w14:textId="3E16F9D0" w:rsidR="004967F1" w:rsidRDefault="0097700A" w:rsidP="000B4E87">
            <w:r>
              <w:t>167</w:t>
            </w:r>
          </w:p>
        </w:tc>
      </w:tr>
      <w:tr w:rsidR="004967F1" w14:paraId="7EA06441" w14:textId="77777777" w:rsidTr="000B4E87">
        <w:trPr>
          <w:trHeight w:val="298"/>
        </w:trPr>
        <w:tc>
          <w:tcPr>
            <w:tcW w:w="2665" w:type="dxa"/>
            <w:vMerge/>
          </w:tcPr>
          <w:p w14:paraId="06A1FA85" w14:textId="77777777" w:rsidR="004967F1" w:rsidRDefault="004967F1" w:rsidP="000B4E87"/>
        </w:tc>
        <w:tc>
          <w:tcPr>
            <w:tcW w:w="5592" w:type="dxa"/>
          </w:tcPr>
          <w:p w14:paraId="0F146A34" w14:textId="68DED463" w:rsidR="004967F1" w:rsidRDefault="0097700A" w:rsidP="000B4E87">
            <w:r>
              <w:t>Evil and suffering</w:t>
            </w:r>
          </w:p>
        </w:tc>
        <w:tc>
          <w:tcPr>
            <w:tcW w:w="2409" w:type="dxa"/>
          </w:tcPr>
          <w:p w14:paraId="1D3B14F9" w14:textId="16872DAF" w:rsidR="004967F1" w:rsidRDefault="0097700A" w:rsidP="000B4E87">
            <w:r>
              <w:t>169</w:t>
            </w:r>
          </w:p>
        </w:tc>
      </w:tr>
      <w:tr w:rsidR="004967F1" w14:paraId="24FE334D" w14:textId="77777777" w:rsidTr="000B4E87">
        <w:trPr>
          <w:trHeight w:val="281"/>
        </w:trPr>
        <w:tc>
          <w:tcPr>
            <w:tcW w:w="2665" w:type="dxa"/>
            <w:vMerge/>
          </w:tcPr>
          <w:p w14:paraId="6A32FC9C" w14:textId="77777777" w:rsidR="004967F1" w:rsidRDefault="004967F1" w:rsidP="000B4E87"/>
        </w:tc>
        <w:tc>
          <w:tcPr>
            <w:tcW w:w="5592" w:type="dxa"/>
          </w:tcPr>
          <w:p w14:paraId="4111D532" w14:textId="4DB97E09" w:rsidR="004967F1" w:rsidRDefault="0097700A" w:rsidP="000B4E87">
            <w:r>
              <w:t>The Trinity</w:t>
            </w:r>
            <w:r w:rsidR="004967F1">
              <w:t xml:space="preserve"> </w:t>
            </w:r>
          </w:p>
        </w:tc>
        <w:tc>
          <w:tcPr>
            <w:tcW w:w="2409" w:type="dxa"/>
          </w:tcPr>
          <w:p w14:paraId="642CC7E9" w14:textId="037B8F9C" w:rsidR="004967F1" w:rsidRDefault="0097700A" w:rsidP="000B4E87">
            <w:r>
              <w:t>171</w:t>
            </w:r>
          </w:p>
        </w:tc>
      </w:tr>
      <w:tr w:rsidR="004967F1" w14:paraId="39CBF950" w14:textId="77777777" w:rsidTr="000B4E87">
        <w:trPr>
          <w:trHeight w:val="298"/>
        </w:trPr>
        <w:tc>
          <w:tcPr>
            <w:tcW w:w="2665" w:type="dxa"/>
            <w:vMerge/>
          </w:tcPr>
          <w:p w14:paraId="4702DBE7" w14:textId="77777777" w:rsidR="004967F1" w:rsidRDefault="004967F1" w:rsidP="000B4E87"/>
        </w:tc>
        <w:tc>
          <w:tcPr>
            <w:tcW w:w="5592" w:type="dxa"/>
          </w:tcPr>
          <w:p w14:paraId="53BAF8F8" w14:textId="7720D575" w:rsidR="004967F1" w:rsidRDefault="0097700A" w:rsidP="000B4E87">
            <w:r>
              <w:t>Creation</w:t>
            </w:r>
          </w:p>
        </w:tc>
        <w:tc>
          <w:tcPr>
            <w:tcW w:w="2409" w:type="dxa"/>
          </w:tcPr>
          <w:p w14:paraId="46EE29F2" w14:textId="41A9E19D" w:rsidR="004967F1" w:rsidRDefault="004967F1" w:rsidP="000B4E87">
            <w:r>
              <w:t>17</w:t>
            </w:r>
            <w:r w:rsidR="0097700A">
              <w:t>4</w:t>
            </w:r>
          </w:p>
        </w:tc>
      </w:tr>
      <w:tr w:rsidR="004967F1" w14:paraId="727434C5" w14:textId="77777777" w:rsidTr="000B4E87">
        <w:trPr>
          <w:trHeight w:val="298"/>
        </w:trPr>
        <w:tc>
          <w:tcPr>
            <w:tcW w:w="2665" w:type="dxa"/>
            <w:vMerge/>
          </w:tcPr>
          <w:p w14:paraId="61284814" w14:textId="77777777" w:rsidR="004967F1" w:rsidRDefault="004967F1" w:rsidP="000B4E87"/>
        </w:tc>
        <w:tc>
          <w:tcPr>
            <w:tcW w:w="5592" w:type="dxa"/>
          </w:tcPr>
          <w:p w14:paraId="6162152F" w14:textId="3720E0AB" w:rsidR="004967F1" w:rsidRDefault="0097700A" w:rsidP="000B4E87">
            <w:r>
              <w:t>Jesus- incarnation and crucifixion</w:t>
            </w:r>
          </w:p>
        </w:tc>
        <w:tc>
          <w:tcPr>
            <w:tcW w:w="2409" w:type="dxa"/>
          </w:tcPr>
          <w:p w14:paraId="0AD397D3" w14:textId="59A562D1" w:rsidR="004967F1" w:rsidRDefault="0097700A" w:rsidP="000B4E87">
            <w:r>
              <w:t>178</w:t>
            </w:r>
          </w:p>
        </w:tc>
      </w:tr>
      <w:tr w:rsidR="004967F1" w14:paraId="400E1D26" w14:textId="77777777" w:rsidTr="000B4E87">
        <w:trPr>
          <w:trHeight w:val="298"/>
        </w:trPr>
        <w:tc>
          <w:tcPr>
            <w:tcW w:w="2665" w:type="dxa"/>
            <w:vMerge/>
          </w:tcPr>
          <w:p w14:paraId="6F194F77" w14:textId="77777777" w:rsidR="004967F1" w:rsidRDefault="004967F1" w:rsidP="000B4E87"/>
        </w:tc>
        <w:tc>
          <w:tcPr>
            <w:tcW w:w="5592" w:type="dxa"/>
          </w:tcPr>
          <w:p w14:paraId="390A89A2" w14:textId="25FC1D26" w:rsidR="004967F1" w:rsidRDefault="0097700A" w:rsidP="000B4E87">
            <w:r>
              <w:t xml:space="preserve">Salvation and atonement </w:t>
            </w:r>
          </w:p>
        </w:tc>
        <w:tc>
          <w:tcPr>
            <w:tcW w:w="2409" w:type="dxa"/>
          </w:tcPr>
          <w:p w14:paraId="644EDA00" w14:textId="45E33204" w:rsidR="004967F1" w:rsidRDefault="0097700A" w:rsidP="000B4E87">
            <w:r>
              <w:t>180</w:t>
            </w:r>
          </w:p>
        </w:tc>
      </w:tr>
      <w:tr w:rsidR="0097700A" w14:paraId="5C13B89A" w14:textId="77777777" w:rsidTr="000B4E87">
        <w:trPr>
          <w:trHeight w:val="298"/>
        </w:trPr>
        <w:tc>
          <w:tcPr>
            <w:tcW w:w="2665" w:type="dxa"/>
            <w:vMerge/>
          </w:tcPr>
          <w:p w14:paraId="687E2CEC" w14:textId="77777777" w:rsidR="0097700A" w:rsidRDefault="0097700A" w:rsidP="000B4E87"/>
        </w:tc>
        <w:tc>
          <w:tcPr>
            <w:tcW w:w="5592" w:type="dxa"/>
          </w:tcPr>
          <w:p w14:paraId="4B8E4EC6" w14:textId="3EA564C6" w:rsidR="0097700A" w:rsidRDefault="0097700A" w:rsidP="000B4E87">
            <w:r w:rsidRPr="0097700A">
              <w:t>Resurrection</w:t>
            </w:r>
          </w:p>
        </w:tc>
        <w:tc>
          <w:tcPr>
            <w:tcW w:w="2409" w:type="dxa"/>
          </w:tcPr>
          <w:p w14:paraId="2D70D121" w14:textId="450D1848" w:rsidR="0097700A" w:rsidRDefault="0097700A" w:rsidP="000B4E87">
            <w:r w:rsidRPr="0097700A">
              <w:t>181</w:t>
            </w:r>
          </w:p>
        </w:tc>
      </w:tr>
      <w:tr w:rsidR="0097700A" w14:paraId="2825FDED" w14:textId="77777777" w:rsidTr="000B4E87">
        <w:trPr>
          <w:trHeight w:val="298"/>
        </w:trPr>
        <w:tc>
          <w:tcPr>
            <w:tcW w:w="2665" w:type="dxa"/>
            <w:vMerge/>
          </w:tcPr>
          <w:p w14:paraId="70EF42AB" w14:textId="77777777" w:rsidR="0097700A" w:rsidRDefault="0097700A" w:rsidP="000B4E87"/>
        </w:tc>
        <w:tc>
          <w:tcPr>
            <w:tcW w:w="5592" w:type="dxa"/>
          </w:tcPr>
          <w:p w14:paraId="25DD8C04" w14:textId="22696E34" w:rsidR="0097700A" w:rsidRDefault="0097700A" w:rsidP="000B4E87">
            <w:r>
              <w:t xml:space="preserve">The afterlife </w:t>
            </w:r>
          </w:p>
        </w:tc>
        <w:tc>
          <w:tcPr>
            <w:tcW w:w="2409" w:type="dxa"/>
          </w:tcPr>
          <w:p w14:paraId="3F512C87" w14:textId="41B597E2" w:rsidR="0097700A" w:rsidRDefault="0097700A" w:rsidP="000B4E87">
            <w:r>
              <w:t>186</w:t>
            </w:r>
          </w:p>
        </w:tc>
      </w:tr>
      <w:tr w:rsidR="004967F1" w14:paraId="336FF9F0" w14:textId="77777777" w:rsidTr="000B4E87">
        <w:trPr>
          <w:trHeight w:val="281"/>
        </w:trPr>
        <w:tc>
          <w:tcPr>
            <w:tcW w:w="2665" w:type="dxa"/>
            <w:vMerge w:val="restart"/>
          </w:tcPr>
          <w:p w14:paraId="72772E6F" w14:textId="4568FF48" w:rsidR="004967F1" w:rsidRDefault="0097700A" w:rsidP="000B4E87">
            <w:r>
              <w:t>Christian Practices</w:t>
            </w:r>
            <w:r w:rsidR="004967F1">
              <w:t xml:space="preserve"> </w:t>
            </w:r>
          </w:p>
        </w:tc>
        <w:tc>
          <w:tcPr>
            <w:tcW w:w="5592" w:type="dxa"/>
          </w:tcPr>
          <w:p w14:paraId="613D43EB" w14:textId="5223048A" w:rsidR="004967F1" w:rsidRPr="004967F1" w:rsidRDefault="0097700A" w:rsidP="000B4E87">
            <w:pPr>
              <w:rPr>
                <w:b/>
              </w:rPr>
            </w:pPr>
            <w:r>
              <w:rPr>
                <w:b/>
              </w:rPr>
              <w:t>Practices</w:t>
            </w:r>
            <w:r w:rsidR="004967F1">
              <w:rPr>
                <w:b/>
              </w:rPr>
              <w:t>:</w:t>
            </w:r>
            <w:r w:rsidR="004967F1" w:rsidRPr="004967F1">
              <w:rPr>
                <w:b/>
              </w:rPr>
              <w:t xml:space="preserve"> </w:t>
            </w:r>
          </w:p>
        </w:tc>
        <w:tc>
          <w:tcPr>
            <w:tcW w:w="2409" w:type="dxa"/>
          </w:tcPr>
          <w:p w14:paraId="06638849" w14:textId="77777777" w:rsidR="004967F1" w:rsidRDefault="004967F1" w:rsidP="000B4E87">
            <w:r>
              <w:t>36</w:t>
            </w:r>
          </w:p>
        </w:tc>
      </w:tr>
      <w:tr w:rsidR="004967F1" w14:paraId="5D96F2F4" w14:textId="77777777" w:rsidTr="000B4E87">
        <w:trPr>
          <w:trHeight w:val="281"/>
        </w:trPr>
        <w:tc>
          <w:tcPr>
            <w:tcW w:w="2665" w:type="dxa"/>
            <w:vMerge/>
          </w:tcPr>
          <w:p w14:paraId="69D44679" w14:textId="77777777" w:rsidR="004967F1" w:rsidRDefault="004967F1" w:rsidP="000B4E87"/>
        </w:tc>
        <w:tc>
          <w:tcPr>
            <w:tcW w:w="5592" w:type="dxa"/>
          </w:tcPr>
          <w:p w14:paraId="0FA08B71" w14:textId="166E029F" w:rsidR="004967F1" w:rsidRDefault="0097700A" w:rsidP="000B4E87">
            <w:r>
              <w:t xml:space="preserve">Different types of worship </w:t>
            </w:r>
          </w:p>
        </w:tc>
        <w:tc>
          <w:tcPr>
            <w:tcW w:w="2409" w:type="dxa"/>
          </w:tcPr>
          <w:p w14:paraId="1D122EB7" w14:textId="377D78F8" w:rsidR="004967F1" w:rsidRDefault="0097700A" w:rsidP="000B4E87">
            <w:r>
              <w:t>193</w:t>
            </w:r>
          </w:p>
        </w:tc>
      </w:tr>
      <w:tr w:rsidR="004967F1" w14:paraId="6ED43985" w14:textId="77777777" w:rsidTr="000B4E87">
        <w:trPr>
          <w:trHeight w:val="298"/>
        </w:trPr>
        <w:tc>
          <w:tcPr>
            <w:tcW w:w="2665" w:type="dxa"/>
            <w:vMerge/>
          </w:tcPr>
          <w:p w14:paraId="02F357A1" w14:textId="77777777" w:rsidR="004967F1" w:rsidRDefault="004967F1" w:rsidP="000B4E87"/>
        </w:tc>
        <w:tc>
          <w:tcPr>
            <w:tcW w:w="5592" w:type="dxa"/>
          </w:tcPr>
          <w:p w14:paraId="4C757EEC" w14:textId="210ED259" w:rsidR="004967F1" w:rsidRDefault="0097700A" w:rsidP="000B4E87">
            <w:r>
              <w:t xml:space="preserve">The sacraments </w:t>
            </w:r>
          </w:p>
        </w:tc>
        <w:tc>
          <w:tcPr>
            <w:tcW w:w="2409" w:type="dxa"/>
          </w:tcPr>
          <w:p w14:paraId="52930FDC" w14:textId="66366BC3" w:rsidR="004967F1" w:rsidRDefault="0097700A" w:rsidP="000B4E87">
            <w:r>
              <w:t>198</w:t>
            </w:r>
          </w:p>
        </w:tc>
      </w:tr>
      <w:tr w:rsidR="004967F1" w14:paraId="62ECB58C" w14:textId="77777777" w:rsidTr="000B4E87">
        <w:trPr>
          <w:trHeight w:val="281"/>
        </w:trPr>
        <w:tc>
          <w:tcPr>
            <w:tcW w:w="2665" w:type="dxa"/>
            <w:vMerge/>
          </w:tcPr>
          <w:p w14:paraId="5EAF91E9" w14:textId="77777777" w:rsidR="004967F1" w:rsidRDefault="004967F1" w:rsidP="000B4E87"/>
        </w:tc>
        <w:tc>
          <w:tcPr>
            <w:tcW w:w="5592" w:type="dxa"/>
          </w:tcPr>
          <w:p w14:paraId="107D7562" w14:textId="06D666CB" w:rsidR="004967F1" w:rsidRDefault="00CE445B" w:rsidP="000B4E87">
            <w:r>
              <w:t xml:space="preserve">Baptism </w:t>
            </w:r>
          </w:p>
        </w:tc>
        <w:tc>
          <w:tcPr>
            <w:tcW w:w="2409" w:type="dxa"/>
          </w:tcPr>
          <w:p w14:paraId="380CECFF" w14:textId="23A7223E" w:rsidR="004967F1" w:rsidRDefault="00CE445B" w:rsidP="000B4E87">
            <w:r>
              <w:t>199</w:t>
            </w:r>
          </w:p>
        </w:tc>
      </w:tr>
      <w:tr w:rsidR="004967F1" w14:paraId="79EAE589" w14:textId="77777777" w:rsidTr="000B4E87">
        <w:trPr>
          <w:trHeight w:val="298"/>
        </w:trPr>
        <w:tc>
          <w:tcPr>
            <w:tcW w:w="2665" w:type="dxa"/>
            <w:vMerge/>
          </w:tcPr>
          <w:p w14:paraId="2DFD9D91" w14:textId="77777777" w:rsidR="004967F1" w:rsidRDefault="004967F1" w:rsidP="000B4E87"/>
        </w:tc>
        <w:tc>
          <w:tcPr>
            <w:tcW w:w="5592" w:type="dxa"/>
          </w:tcPr>
          <w:p w14:paraId="7592981E" w14:textId="769603B8" w:rsidR="004967F1" w:rsidRDefault="00CE445B" w:rsidP="000B4E87">
            <w:r>
              <w:t xml:space="preserve">Eucharist </w:t>
            </w:r>
          </w:p>
        </w:tc>
        <w:tc>
          <w:tcPr>
            <w:tcW w:w="2409" w:type="dxa"/>
          </w:tcPr>
          <w:p w14:paraId="13E2ABF1" w14:textId="6216B99E" w:rsidR="004967F1" w:rsidRDefault="00CE445B" w:rsidP="000B4E87">
            <w:r>
              <w:t>201</w:t>
            </w:r>
          </w:p>
        </w:tc>
      </w:tr>
      <w:tr w:rsidR="004967F1" w14:paraId="18AC21B0" w14:textId="77777777" w:rsidTr="000B4E87">
        <w:trPr>
          <w:trHeight w:val="298"/>
        </w:trPr>
        <w:tc>
          <w:tcPr>
            <w:tcW w:w="2665" w:type="dxa"/>
            <w:vMerge/>
          </w:tcPr>
          <w:p w14:paraId="4374A052" w14:textId="77777777" w:rsidR="004967F1" w:rsidRDefault="004967F1" w:rsidP="000B4E87"/>
        </w:tc>
        <w:tc>
          <w:tcPr>
            <w:tcW w:w="5592" w:type="dxa"/>
          </w:tcPr>
          <w:p w14:paraId="6C3744D3" w14:textId="569224B7" w:rsidR="004967F1" w:rsidRDefault="00CE445B" w:rsidP="000B4E87">
            <w:r>
              <w:t xml:space="preserve">Christian celebrations </w:t>
            </w:r>
            <w:r w:rsidR="004967F1">
              <w:t xml:space="preserve"> </w:t>
            </w:r>
          </w:p>
        </w:tc>
        <w:tc>
          <w:tcPr>
            <w:tcW w:w="2409" w:type="dxa"/>
          </w:tcPr>
          <w:p w14:paraId="1F584718" w14:textId="2E5F3738" w:rsidR="004967F1" w:rsidRDefault="00CE445B" w:rsidP="000B4E87">
            <w:r>
              <w:t>203</w:t>
            </w:r>
          </w:p>
        </w:tc>
      </w:tr>
      <w:tr w:rsidR="004967F1" w14:paraId="515E242D" w14:textId="77777777" w:rsidTr="000B4E87">
        <w:trPr>
          <w:trHeight w:val="298"/>
        </w:trPr>
        <w:tc>
          <w:tcPr>
            <w:tcW w:w="2665" w:type="dxa"/>
            <w:vMerge/>
          </w:tcPr>
          <w:p w14:paraId="1E9518BC" w14:textId="77777777" w:rsidR="004967F1" w:rsidRDefault="004967F1" w:rsidP="000B4E87"/>
        </w:tc>
        <w:tc>
          <w:tcPr>
            <w:tcW w:w="5592" w:type="dxa"/>
          </w:tcPr>
          <w:p w14:paraId="58E295D3" w14:textId="538DF214" w:rsidR="004967F1" w:rsidRDefault="00CE445B" w:rsidP="000B4E87">
            <w:r>
              <w:t>Pilgrimage</w:t>
            </w:r>
          </w:p>
        </w:tc>
        <w:tc>
          <w:tcPr>
            <w:tcW w:w="2409" w:type="dxa"/>
          </w:tcPr>
          <w:p w14:paraId="079A9BF8" w14:textId="3D3FBED4" w:rsidR="004967F1" w:rsidRDefault="00CE445B" w:rsidP="000B4E87">
            <w:r>
              <w:t>205</w:t>
            </w:r>
          </w:p>
        </w:tc>
      </w:tr>
      <w:tr w:rsidR="00CE445B" w14:paraId="62D10FF4" w14:textId="77777777" w:rsidTr="000B4E87">
        <w:trPr>
          <w:trHeight w:val="298"/>
        </w:trPr>
        <w:tc>
          <w:tcPr>
            <w:tcW w:w="2665" w:type="dxa"/>
            <w:vMerge/>
          </w:tcPr>
          <w:p w14:paraId="5BD4B231" w14:textId="77777777" w:rsidR="00CE445B" w:rsidRDefault="00CE445B" w:rsidP="000B4E87"/>
        </w:tc>
        <w:tc>
          <w:tcPr>
            <w:tcW w:w="5592" w:type="dxa"/>
          </w:tcPr>
          <w:p w14:paraId="09C4E456" w14:textId="6F13062A" w:rsidR="00CE445B" w:rsidRDefault="00CE445B" w:rsidP="000B4E87">
            <w:r w:rsidRPr="00CE445B">
              <w:t>Christianity in Britain</w:t>
            </w:r>
          </w:p>
        </w:tc>
        <w:tc>
          <w:tcPr>
            <w:tcW w:w="2409" w:type="dxa"/>
          </w:tcPr>
          <w:p w14:paraId="6178653F" w14:textId="3E5CBEA7" w:rsidR="00CE445B" w:rsidRDefault="00CE445B" w:rsidP="000B4E87">
            <w:r w:rsidRPr="00CE445B">
              <w:t>208</w:t>
            </w:r>
          </w:p>
        </w:tc>
      </w:tr>
      <w:tr w:rsidR="004967F1" w14:paraId="17073692" w14:textId="77777777" w:rsidTr="000B4E87">
        <w:trPr>
          <w:trHeight w:val="298"/>
        </w:trPr>
        <w:tc>
          <w:tcPr>
            <w:tcW w:w="2665" w:type="dxa"/>
            <w:vMerge/>
          </w:tcPr>
          <w:p w14:paraId="239EBD33" w14:textId="77777777" w:rsidR="004967F1" w:rsidRDefault="004967F1" w:rsidP="000B4E87"/>
        </w:tc>
        <w:tc>
          <w:tcPr>
            <w:tcW w:w="5592" w:type="dxa"/>
          </w:tcPr>
          <w:p w14:paraId="1BCD01C1" w14:textId="070AF306" w:rsidR="004967F1" w:rsidRDefault="00CE445B" w:rsidP="000B4E87">
            <w:r>
              <w:t xml:space="preserve">Evangelism </w:t>
            </w:r>
          </w:p>
        </w:tc>
        <w:tc>
          <w:tcPr>
            <w:tcW w:w="2409" w:type="dxa"/>
          </w:tcPr>
          <w:p w14:paraId="22C913BE" w14:textId="4A19E54D" w:rsidR="004967F1" w:rsidRDefault="00CE445B" w:rsidP="000B4E87">
            <w:r>
              <w:t>212</w:t>
            </w:r>
          </w:p>
        </w:tc>
      </w:tr>
      <w:tr w:rsidR="004967F1" w14:paraId="13FD72E4" w14:textId="77777777" w:rsidTr="000B4E87">
        <w:trPr>
          <w:trHeight w:val="281"/>
        </w:trPr>
        <w:tc>
          <w:tcPr>
            <w:tcW w:w="2665" w:type="dxa"/>
            <w:vMerge w:val="restart"/>
          </w:tcPr>
          <w:p w14:paraId="0AC52AA7" w14:textId="528DDECE" w:rsidR="004967F1" w:rsidRDefault="00CE445B" w:rsidP="000B4E87">
            <w:r w:rsidRPr="00820466">
              <w:rPr>
                <w:b/>
              </w:rPr>
              <w:t>Component 3</w:t>
            </w:r>
            <w:r>
              <w:t>: Islam</w:t>
            </w:r>
            <w:r w:rsidRPr="00CE445B">
              <w:t>: Beliefs, teachings and practices</w:t>
            </w:r>
          </w:p>
        </w:tc>
        <w:tc>
          <w:tcPr>
            <w:tcW w:w="5592" w:type="dxa"/>
          </w:tcPr>
          <w:p w14:paraId="4901F134" w14:textId="5A58B19F" w:rsidR="004967F1" w:rsidRPr="004967F1" w:rsidRDefault="00CE445B" w:rsidP="000B4E87">
            <w:pPr>
              <w:rPr>
                <w:b/>
              </w:rPr>
            </w:pPr>
            <w:r>
              <w:rPr>
                <w:b/>
              </w:rPr>
              <w:t>Beliefs and teachings</w:t>
            </w:r>
            <w:r w:rsidR="004967F1" w:rsidRPr="004967F1">
              <w:rPr>
                <w:b/>
              </w:rPr>
              <w:t>:</w:t>
            </w:r>
          </w:p>
        </w:tc>
        <w:tc>
          <w:tcPr>
            <w:tcW w:w="2409" w:type="dxa"/>
          </w:tcPr>
          <w:p w14:paraId="6A8F3BFE" w14:textId="58CCFF2B" w:rsidR="004967F1" w:rsidRDefault="00A00FDE" w:rsidP="000B4E87">
            <w:r>
              <w:t>220</w:t>
            </w:r>
          </w:p>
        </w:tc>
      </w:tr>
      <w:tr w:rsidR="004967F1" w14:paraId="3349012E" w14:textId="77777777" w:rsidTr="000B4E87">
        <w:trPr>
          <w:trHeight w:val="281"/>
        </w:trPr>
        <w:tc>
          <w:tcPr>
            <w:tcW w:w="2665" w:type="dxa"/>
            <w:vMerge/>
          </w:tcPr>
          <w:p w14:paraId="7D2D52B7" w14:textId="77777777" w:rsidR="004967F1" w:rsidRDefault="004967F1" w:rsidP="000B4E87"/>
        </w:tc>
        <w:tc>
          <w:tcPr>
            <w:tcW w:w="5592" w:type="dxa"/>
          </w:tcPr>
          <w:p w14:paraId="4ECB3808" w14:textId="20FB50B9" w:rsidR="004967F1" w:rsidRDefault="00A00FDE" w:rsidP="000B4E87">
            <w:r>
              <w:t xml:space="preserve">Islam worldwide </w:t>
            </w:r>
          </w:p>
        </w:tc>
        <w:tc>
          <w:tcPr>
            <w:tcW w:w="2409" w:type="dxa"/>
          </w:tcPr>
          <w:p w14:paraId="653166FE" w14:textId="19232D08" w:rsidR="004967F1" w:rsidRDefault="00A00FDE" w:rsidP="000B4E87">
            <w:r>
              <w:t>221</w:t>
            </w:r>
          </w:p>
        </w:tc>
      </w:tr>
      <w:tr w:rsidR="004967F1" w14:paraId="46E05506" w14:textId="77777777" w:rsidTr="000B4E87">
        <w:trPr>
          <w:trHeight w:val="281"/>
        </w:trPr>
        <w:tc>
          <w:tcPr>
            <w:tcW w:w="2665" w:type="dxa"/>
            <w:vMerge/>
          </w:tcPr>
          <w:p w14:paraId="12BF1290" w14:textId="77777777" w:rsidR="004967F1" w:rsidRDefault="004967F1" w:rsidP="000B4E87"/>
        </w:tc>
        <w:tc>
          <w:tcPr>
            <w:tcW w:w="5592" w:type="dxa"/>
          </w:tcPr>
          <w:p w14:paraId="4737D16A" w14:textId="5C446AA1" w:rsidR="004967F1" w:rsidRDefault="00820466" w:rsidP="000B4E87">
            <w:r>
              <w:t>Foundations of faith</w:t>
            </w:r>
            <w:r w:rsidR="00A00FDE">
              <w:t xml:space="preserve"> </w:t>
            </w:r>
          </w:p>
        </w:tc>
        <w:tc>
          <w:tcPr>
            <w:tcW w:w="2409" w:type="dxa"/>
          </w:tcPr>
          <w:p w14:paraId="4369A4B4" w14:textId="019FD188" w:rsidR="004967F1" w:rsidRDefault="00820466" w:rsidP="000B4E87">
            <w:r>
              <w:t>226</w:t>
            </w:r>
          </w:p>
        </w:tc>
      </w:tr>
      <w:tr w:rsidR="004967F1" w14:paraId="0944E434" w14:textId="77777777" w:rsidTr="000B4E87">
        <w:trPr>
          <w:trHeight w:val="281"/>
        </w:trPr>
        <w:tc>
          <w:tcPr>
            <w:tcW w:w="2665" w:type="dxa"/>
            <w:vMerge/>
          </w:tcPr>
          <w:p w14:paraId="272A9389" w14:textId="77777777" w:rsidR="004967F1" w:rsidRDefault="004967F1" w:rsidP="000B4E87"/>
        </w:tc>
        <w:tc>
          <w:tcPr>
            <w:tcW w:w="5592" w:type="dxa"/>
          </w:tcPr>
          <w:p w14:paraId="276AA5C5" w14:textId="13183F96" w:rsidR="004967F1" w:rsidRDefault="00820466" w:rsidP="000B4E87">
            <w:r>
              <w:t>The nature of God (Allah)</w:t>
            </w:r>
          </w:p>
        </w:tc>
        <w:tc>
          <w:tcPr>
            <w:tcW w:w="2409" w:type="dxa"/>
          </w:tcPr>
          <w:p w14:paraId="4166367B" w14:textId="20A04925" w:rsidR="004967F1" w:rsidRDefault="00820466" w:rsidP="000B4E87">
            <w:r>
              <w:t>229</w:t>
            </w:r>
          </w:p>
        </w:tc>
      </w:tr>
      <w:tr w:rsidR="00820466" w14:paraId="40489FAC" w14:textId="77777777" w:rsidTr="000B4E87">
        <w:trPr>
          <w:trHeight w:val="298"/>
        </w:trPr>
        <w:tc>
          <w:tcPr>
            <w:tcW w:w="2665" w:type="dxa"/>
            <w:vMerge/>
          </w:tcPr>
          <w:p w14:paraId="57A890ED" w14:textId="77777777" w:rsidR="00820466" w:rsidRDefault="00820466" w:rsidP="000B4E87"/>
        </w:tc>
        <w:tc>
          <w:tcPr>
            <w:tcW w:w="5592" w:type="dxa"/>
          </w:tcPr>
          <w:p w14:paraId="78CCCB28" w14:textId="7525C2C3" w:rsidR="00820466" w:rsidRDefault="00820466" w:rsidP="000B4E87">
            <w:proofErr w:type="spellStart"/>
            <w:r>
              <w:t>Prophethood</w:t>
            </w:r>
            <w:proofErr w:type="spellEnd"/>
            <w:r>
              <w:t xml:space="preserve">: </w:t>
            </w:r>
            <w:proofErr w:type="spellStart"/>
            <w:r>
              <w:t>risala</w:t>
            </w:r>
            <w:proofErr w:type="spellEnd"/>
          </w:p>
        </w:tc>
        <w:tc>
          <w:tcPr>
            <w:tcW w:w="2409" w:type="dxa"/>
          </w:tcPr>
          <w:p w14:paraId="639AAF6C" w14:textId="460A9FC6" w:rsidR="00820466" w:rsidRDefault="00820466" w:rsidP="000B4E87">
            <w:r>
              <w:t>234</w:t>
            </w:r>
          </w:p>
        </w:tc>
      </w:tr>
      <w:tr w:rsidR="00820466" w14:paraId="18169DA2" w14:textId="77777777" w:rsidTr="000B4E87">
        <w:trPr>
          <w:trHeight w:val="298"/>
        </w:trPr>
        <w:tc>
          <w:tcPr>
            <w:tcW w:w="2665" w:type="dxa"/>
            <w:vMerge/>
          </w:tcPr>
          <w:p w14:paraId="1FA39AA2" w14:textId="77777777" w:rsidR="00820466" w:rsidRDefault="00820466" w:rsidP="000B4E87"/>
        </w:tc>
        <w:tc>
          <w:tcPr>
            <w:tcW w:w="5592" w:type="dxa"/>
          </w:tcPr>
          <w:p w14:paraId="626FF6BE" w14:textId="4022DE98" w:rsidR="00820466" w:rsidRDefault="00820466" w:rsidP="000B4E87">
            <w:r>
              <w:t>Angels</w:t>
            </w:r>
          </w:p>
        </w:tc>
        <w:tc>
          <w:tcPr>
            <w:tcW w:w="2409" w:type="dxa"/>
          </w:tcPr>
          <w:p w14:paraId="7C59B235" w14:textId="14C23202" w:rsidR="00820466" w:rsidRDefault="00820466" w:rsidP="000B4E87">
            <w:r>
              <w:t>240</w:t>
            </w:r>
          </w:p>
        </w:tc>
      </w:tr>
      <w:tr w:rsidR="00820466" w14:paraId="1DC5AE2B" w14:textId="77777777" w:rsidTr="000B4E87">
        <w:trPr>
          <w:trHeight w:val="298"/>
        </w:trPr>
        <w:tc>
          <w:tcPr>
            <w:tcW w:w="2665" w:type="dxa"/>
            <w:vMerge/>
          </w:tcPr>
          <w:p w14:paraId="646FC0EB" w14:textId="77777777" w:rsidR="00820466" w:rsidRDefault="00820466" w:rsidP="000B4E87"/>
        </w:tc>
        <w:tc>
          <w:tcPr>
            <w:tcW w:w="5592" w:type="dxa"/>
          </w:tcPr>
          <w:p w14:paraId="2E48F22E" w14:textId="2F6CDFAB" w:rsidR="00820466" w:rsidRDefault="00820466" w:rsidP="000B4E87">
            <w:r>
              <w:t>Holy books</w:t>
            </w:r>
          </w:p>
        </w:tc>
        <w:tc>
          <w:tcPr>
            <w:tcW w:w="2409" w:type="dxa"/>
          </w:tcPr>
          <w:p w14:paraId="3F7F9D63" w14:textId="7ECD7D68" w:rsidR="00820466" w:rsidRDefault="00820466" w:rsidP="000B4E87">
            <w:r>
              <w:t>242</w:t>
            </w:r>
          </w:p>
        </w:tc>
      </w:tr>
      <w:tr w:rsidR="00820466" w14:paraId="574AC399" w14:textId="77777777" w:rsidTr="000B4E87">
        <w:trPr>
          <w:trHeight w:val="298"/>
        </w:trPr>
        <w:tc>
          <w:tcPr>
            <w:tcW w:w="2665" w:type="dxa"/>
            <w:vMerge/>
          </w:tcPr>
          <w:p w14:paraId="59D2EEAD" w14:textId="77777777" w:rsidR="00820466" w:rsidRDefault="00820466" w:rsidP="000B4E87"/>
        </w:tc>
        <w:tc>
          <w:tcPr>
            <w:tcW w:w="5592" w:type="dxa"/>
          </w:tcPr>
          <w:p w14:paraId="0C1B4A07" w14:textId="2C50FA44" w:rsidR="00820466" w:rsidRDefault="00820466" w:rsidP="000B4E87">
            <w:r>
              <w:t>Afterlife</w:t>
            </w:r>
          </w:p>
        </w:tc>
        <w:tc>
          <w:tcPr>
            <w:tcW w:w="2409" w:type="dxa"/>
          </w:tcPr>
          <w:p w14:paraId="0DF3A698" w14:textId="399DC35E" w:rsidR="00820466" w:rsidRDefault="00820466" w:rsidP="000B4E87">
            <w:r>
              <w:t>243</w:t>
            </w:r>
          </w:p>
        </w:tc>
      </w:tr>
      <w:tr w:rsidR="004967F1" w14:paraId="409A57A8" w14:textId="77777777" w:rsidTr="000B4E87">
        <w:trPr>
          <w:trHeight w:val="298"/>
        </w:trPr>
        <w:tc>
          <w:tcPr>
            <w:tcW w:w="2665" w:type="dxa"/>
            <w:vMerge/>
          </w:tcPr>
          <w:p w14:paraId="32F3585D" w14:textId="77777777" w:rsidR="004967F1" w:rsidRDefault="004967F1" w:rsidP="000B4E87"/>
        </w:tc>
        <w:tc>
          <w:tcPr>
            <w:tcW w:w="5592" w:type="dxa"/>
          </w:tcPr>
          <w:p w14:paraId="3C91A77A" w14:textId="745CBD9E" w:rsidR="004967F1" w:rsidRDefault="00820466" w:rsidP="000B4E87">
            <w:r>
              <w:t xml:space="preserve">Freewill </w:t>
            </w:r>
          </w:p>
        </w:tc>
        <w:tc>
          <w:tcPr>
            <w:tcW w:w="2409" w:type="dxa"/>
          </w:tcPr>
          <w:p w14:paraId="3AD2B5EF" w14:textId="40F6DE43" w:rsidR="004967F1" w:rsidRDefault="00820466" w:rsidP="000B4E87">
            <w:r>
              <w:t>247</w:t>
            </w:r>
          </w:p>
        </w:tc>
      </w:tr>
      <w:tr w:rsidR="004967F1" w14:paraId="4473C091" w14:textId="77777777" w:rsidTr="000B4E87">
        <w:trPr>
          <w:trHeight w:val="281"/>
        </w:trPr>
        <w:tc>
          <w:tcPr>
            <w:tcW w:w="2665" w:type="dxa"/>
            <w:tcBorders>
              <w:bottom w:val="nil"/>
            </w:tcBorders>
          </w:tcPr>
          <w:p w14:paraId="44D38527" w14:textId="77777777" w:rsidR="004967F1" w:rsidRDefault="004967F1" w:rsidP="000B4E87"/>
        </w:tc>
        <w:tc>
          <w:tcPr>
            <w:tcW w:w="5592" w:type="dxa"/>
          </w:tcPr>
          <w:p w14:paraId="01A7FA05" w14:textId="66E70467" w:rsidR="004967F1" w:rsidRPr="004967F1" w:rsidRDefault="00CE445B" w:rsidP="000B4E87">
            <w:pPr>
              <w:rPr>
                <w:b/>
              </w:rPr>
            </w:pPr>
            <w:r>
              <w:rPr>
                <w:b/>
              </w:rPr>
              <w:t>Practices</w:t>
            </w:r>
            <w:r w:rsidR="004967F1">
              <w:rPr>
                <w:b/>
              </w:rPr>
              <w:t>:</w:t>
            </w:r>
          </w:p>
        </w:tc>
        <w:tc>
          <w:tcPr>
            <w:tcW w:w="2409" w:type="dxa"/>
          </w:tcPr>
          <w:p w14:paraId="242F44EB" w14:textId="3BFFCF04" w:rsidR="004967F1" w:rsidRDefault="00820466" w:rsidP="000B4E87">
            <w:r>
              <w:t>250</w:t>
            </w:r>
          </w:p>
        </w:tc>
      </w:tr>
      <w:tr w:rsidR="004967F1" w14:paraId="511BC316" w14:textId="77777777" w:rsidTr="000B4E87">
        <w:trPr>
          <w:trHeight w:val="281"/>
        </w:trPr>
        <w:tc>
          <w:tcPr>
            <w:tcW w:w="2665" w:type="dxa"/>
            <w:tcBorders>
              <w:top w:val="nil"/>
              <w:bottom w:val="nil"/>
            </w:tcBorders>
          </w:tcPr>
          <w:p w14:paraId="27AF4DCF" w14:textId="2700EBC3" w:rsidR="004967F1" w:rsidRDefault="00CE445B" w:rsidP="000B4E87">
            <w:r>
              <w:t>Muslim practices</w:t>
            </w:r>
          </w:p>
        </w:tc>
        <w:tc>
          <w:tcPr>
            <w:tcW w:w="5592" w:type="dxa"/>
          </w:tcPr>
          <w:p w14:paraId="0B48D92A" w14:textId="13BC4FC2" w:rsidR="004967F1" w:rsidRDefault="00820466" w:rsidP="000B4E87">
            <w:r>
              <w:t xml:space="preserve">Declaration of faith </w:t>
            </w:r>
          </w:p>
        </w:tc>
        <w:tc>
          <w:tcPr>
            <w:tcW w:w="2409" w:type="dxa"/>
          </w:tcPr>
          <w:p w14:paraId="04BFE75E" w14:textId="242A8A68" w:rsidR="004967F1" w:rsidRDefault="00820466" w:rsidP="000B4E87">
            <w:r>
              <w:t>251</w:t>
            </w:r>
          </w:p>
        </w:tc>
      </w:tr>
      <w:tr w:rsidR="004967F1" w14:paraId="60E1839D" w14:textId="77777777" w:rsidTr="000B4E87">
        <w:trPr>
          <w:trHeight w:val="281"/>
        </w:trPr>
        <w:tc>
          <w:tcPr>
            <w:tcW w:w="2665" w:type="dxa"/>
            <w:tcBorders>
              <w:top w:val="nil"/>
              <w:bottom w:val="nil"/>
            </w:tcBorders>
          </w:tcPr>
          <w:p w14:paraId="3117F6D7" w14:textId="77777777" w:rsidR="004967F1" w:rsidRDefault="004967F1" w:rsidP="000B4E87"/>
        </w:tc>
        <w:tc>
          <w:tcPr>
            <w:tcW w:w="5592" w:type="dxa"/>
          </w:tcPr>
          <w:p w14:paraId="7F655365" w14:textId="6EF0C14E" w:rsidR="004967F1" w:rsidRDefault="00820466" w:rsidP="000B4E87">
            <w:r>
              <w:t xml:space="preserve">Prayer: </w:t>
            </w:r>
            <w:proofErr w:type="spellStart"/>
            <w:r>
              <w:t>salah</w:t>
            </w:r>
            <w:proofErr w:type="spellEnd"/>
            <w:r>
              <w:t xml:space="preserve"> </w:t>
            </w:r>
          </w:p>
        </w:tc>
        <w:tc>
          <w:tcPr>
            <w:tcW w:w="2409" w:type="dxa"/>
          </w:tcPr>
          <w:p w14:paraId="6D3D39DB" w14:textId="71F54489" w:rsidR="004967F1" w:rsidRDefault="00820466" w:rsidP="000B4E87">
            <w:r>
              <w:t>253</w:t>
            </w:r>
          </w:p>
        </w:tc>
      </w:tr>
      <w:tr w:rsidR="004967F1" w14:paraId="6474C39A" w14:textId="77777777" w:rsidTr="000B4E87">
        <w:trPr>
          <w:trHeight w:val="281"/>
        </w:trPr>
        <w:tc>
          <w:tcPr>
            <w:tcW w:w="2665" w:type="dxa"/>
            <w:tcBorders>
              <w:top w:val="nil"/>
              <w:bottom w:val="nil"/>
            </w:tcBorders>
          </w:tcPr>
          <w:p w14:paraId="4682FE05" w14:textId="77777777" w:rsidR="004967F1" w:rsidRDefault="004967F1" w:rsidP="000B4E87"/>
        </w:tc>
        <w:tc>
          <w:tcPr>
            <w:tcW w:w="5592" w:type="dxa"/>
          </w:tcPr>
          <w:p w14:paraId="2A57D372" w14:textId="369E4EE5" w:rsidR="004967F1" w:rsidRDefault="00820466" w:rsidP="000B4E87">
            <w:r>
              <w:t xml:space="preserve">Charity: </w:t>
            </w:r>
            <w:proofErr w:type="spellStart"/>
            <w:r>
              <w:t>Zakah</w:t>
            </w:r>
            <w:proofErr w:type="spellEnd"/>
          </w:p>
        </w:tc>
        <w:tc>
          <w:tcPr>
            <w:tcW w:w="2409" w:type="dxa"/>
          </w:tcPr>
          <w:p w14:paraId="065776C9" w14:textId="6F2C04CF" w:rsidR="004967F1" w:rsidRDefault="00820466" w:rsidP="000B4E87">
            <w:r>
              <w:t>256</w:t>
            </w:r>
          </w:p>
        </w:tc>
      </w:tr>
      <w:tr w:rsidR="004967F1" w14:paraId="68320679" w14:textId="77777777" w:rsidTr="000B4E87">
        <w:trPr>
          <w:trHeight w:val="281"/>
        </w:trPr>
        <w:tc>
          <w:tcPr>
            <w:tcW w:w="2665" w:type="dxa"/>
            <w:tcBorders>
              <w:top w:val="nil"/>
              <w:bottom w:val="nil"/>
            </w:tcBorders>
          </w:tcPr>
          <w:p w14:paraId="6E80C8D4" w14:textId="77777777" w:rsidR="004967F1" w:rsidRDefault="004967F1" w:rsidP="000B4E87"/>
        </w:tc>
        <w:tc>
          <w:tcPr>
            <w:tcW w:w="5592" w:type="dxa"/>
          </w:tcPr>
          <w:p w14:paraId="5DA55DB5" w14:textId="457E0BA2" w:rsidR="004967F1" w:rsidRDefault="00820466" w:rsidP="000B4E87">
            <w:r>
              <w:t xml:space="preserve">Fasting during Ramadan </w:t>
            </w:r>
            <w:r w:rsidR="004967F1">
              <w:t xml:space="preserve"> </w:t>
            </w:r>
          </w:p>
        </w:tc>
        <w:tc>
          <w:tcPr>
            <w:tcW w:w="2409" w:type="dxa"/>
          </w:tcPr>
          <w:p w14:paraId="2C08C9CA" w14:textId="4D7C7AD8" w:rsidR="004967F1" w:rsidRDefault="00820466" w:rsidP="000B4E87">
            <w:r>
              <w:t>257</w:t>
            </w:r>
          </w:p>
        </w:tc>
      </w:tr>
      <w:tr w:rsidR="004967F1" w14:paraId="1208D2BF" w14:textId="77777777" w:rsidTr="000B4E87">
        <w:trPr>
          <w:trHeight w:val="281"/>
        </w:trPr>
        <w:tc>
          <w:tcPr>
            <w:tcW w:w="2665" w:type="dxa"/>
            <w:tcBorders>
              <w:top w:val="nil"/>
              <w:bottom w:val="nil"/>
            </w:tcBorders>
          </w:tcPr>
          <w:p w14:paraId="622F43B8" w14:textId="77777777" w:rsidR="004967F1" w:rsidRDefault="004967F1" w:rsidP="000B4E87"/>
        </w:tc>
        <w:tc>
          <w:tcPr>
            <w:tcW w:w="5592" w:type="dxa"/>
          </w:tcPr>
          <w:p w14:paraId="4A45DC09" w14:textId="72F47242" w:rsidR="004967F1" w:rsidRDefault="00820466" w:rsidP="000B4E87">
            <w:r>
              <w:t>Pilgrimage: Hajj</w:t>
            </w:r>
          </w:p>
        </w:tc>
        <w:tc>
          <w:tcPr>
            <w:tcW w:w="2409" w:type="dxa"/>
          </w:tcPr>
          <w:p w14:paraId="75171836" w14:textId="1DB08AC7" w:rsidR="004967F1" w:rsidRDefault="00820466" w:rsidP="000B4E87">
            <w:r>
              <w:t>259</w:t>
            </w:r>
          </w:p>
        </w:tc>
      </w:tr>
      <w:tr w:rsidR="004967F1" w14:paraId="0182A6C3" w14:textId="77777777" w:rsidTr="000B4E87">
        <w:trPr>
          <w:trHeight w:val="281"/>
        </w:trPr>
        <w:tc>
          <w:tcPr>
            <w:tcW w:w="2665" w:type="dxa"/>
            <w:tcBorders>
              <w:top w:val="nil"/>
              <w:bottom w:val="nil"/>
            </w:tcBorders>
          </w:tcPr>
          <w:p w14:paraId="77899810" w14:textId="77777777" w:rsidR="004967F1" w:rsidRDefault="004967F1" w:rsidP="000B4E87"/>
        </w:tc>
        <w:tc>
          <w:tcPr>
            <w:tcW w:w="5592" w:type="dxa"/>
          </w:tcPr>
          <w:p w14:paraId="749BA43B" w14:textId="73A1C611" w:rsidR="004967F1" w:rsidRDefault="00820466" w:rsidP="000B4E87">
            <w:r>
              <w:t>Jihad: striving for right</w:t>
            </w:r>
          </w:p>
        </w:tc>
        <w:tc>
          <w:tcPr>
            <w:tcW w:w="2409" w:type="dxa"/>
          </w:tcPr>
          <w:p w14:paraId="11F8668B" w14:textId="53F831F7" w:rsidR="004967F1" w:rsidRDefault="00820466" w:rsidP="000B4E87">
            <w:r>
              <w:t>263</w:t>
            </w:r>
          </w:p>
        </w:tc>
      </w:tr>
      <w:tr w:rsidR="00820466" w14:paraId="5B5EAEF6" w14:textId="77777777" w:rsidTr="00A8068B">
        <w:trPr>
          <w:trHeight w:val="281"/>
        </w:trPr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14:paraId="22644D92" w14:textId="77777777" w:rsidR="00820466" w:rsidRDefault="00820466" w:rsidP="000B4E87"/>
        </w:tc>
        <w:tc>
          <w:tcPr>
            <w:tcW w:w="5592" w:type="dxa"/>
          </w:tcPr>
          <w:p w14:paraId="7D00A69D" w14:textId="20386540" w:rsidR="00820466" w:rsidRDefault="00820466" w:rsidP="000B4E87">
            <w:r>
              <w:t xml:space="preserve">Festivals and commemoration </w:t>
            </w:r>
          </w:p>
        </w:tc>
        <w:tc>
          <w:tcPr>
            <w:tcW w:w="2409" w:type="dxa"/>
          </w:tcPr>
          <w:p w14:paraId="1D04C74E" w14:textId="2E911175" w:rsidR="00820466" w:rsidRDefault="00820466" w:rsidP="000B4E87">
            <w:r>
              <w:t>267</w:t>
            </w:r>
          </w:p>
        </w:tc>
      </w:tr>
    </w:tbl>
    <w:p w14:paraId="2B8DFBA6" w14:textId="77777777" w:rsidR="004967F1" w:rsidRDefault="004967F1"/>
    <w:p w14:paraId="54A8FA60" w14:textId="77777777" w:rsidR="004967F1" w:rsidRDefault="004967F1"/>
    <w:p w14:paraId="719A18AD" w14:textId="77777777" w:rsidR="004967F1" w:rsidRDefault="004967F1"/>
    <w:p w14:paraId="3FB1A2F4" w14:textId="77777777" w:rsidR="004967F1" w:rsidRDefault="004967F1"/>
    <w:p w14:paraId="1CC53918" w14:textId="77777777" w:rsidR="004967F1" w:rsidRDefault="004967F1"/>
    <w:p w14:paraId="552C0803" w14:textId="77777777" w:rsidR="004967F1" w:rsidRDefault="004967F1"/>
    <w:p w14:paraId="153C4112" w14:textId="77777777" w:rsidR="004967F1" w:rsidRDefault="004967F1"/>
    <w:p w14:paraId="43990B2F" w14:textId="77777777" w:rsidR="004967F1" w:rsidRDefault="004967F1"/>
    <w:p w14:paraId="614ED407" w14:textId="77777777" w:rsidR="004967F1" w:rsidRDefault="004967F1"/>
    <w:p w14:paraId="2828F519" w14:textId="77777777" w:rsidR="004967F1" w:rsidRDefault="004967F1"/>
    <w:sectPr w:rsidR="004967F1" w:rsidSect="001D0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471A1"/>
    <w:multiLevelType w:val="hybridMultilevel"/>
    <w:tmpl w:val="55A65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BB"/>
    <w:rsid w:val="00135AA4"/>
    <w:rsid w:val="001D04BB"/>
    <w:rsid w:val="002D5C57"/>
    <w:rsid w:val="00443232"/>
    <w:rsid w:val="004967F1"/>
    <w:rsid w:val="00574EA3"/>
    <w:rsid w:val="00651B46"/>
    <w:rsid w:val="00700A5A"/>
    <w:rsid w:val="00820466"/>
    <w:rsid w:val="008A03AA"/>
    <w:rsid w:val="00926931"/>
    <w:rsid w:val="0097700A"/>
    <w:rsid w:val="00A00FDE"/>
    <w:rsid w:val="00A8068B"/>
    <w:rsid w:val="00BB2041"/>
    <w:rsid w:val="00C87289"/>
    <w:rsid w:val="00C96A3A"/>
    <w:rsid w:val="00CE445B"/>
    <w:rsid w:val="00F4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4C9C"/>
  <w15:chartTrackingRefBased/>
  <w15:docId w15:val="{5AD68453-6B6F-4BD1-B384-27DFB3FC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Harding</dc:creator>
  <cp:keywords/>
  <dc:description/>
  <cp:lastModifiedBy>Yasmin Sliti</cp:lastModifiedBy>
  <cp:revision>4</cp:revision>
  <dcterms:created xsi:type="dcterms:W3CDTF">2018-03-21T16:23:00Z</dcterms:created>
  <dcterms:modified xsi:type="dcterms:W3CDTF">2018-03-21T18:13:00Z</dcterms:modified>
</cp:coreProperties>
</file>